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A2" w:rsidRPr="002E6581" w:rsidRDefault="003755B5" w:rsidP="00E105A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様式第６号（</w:t>
      </w:r>
      <w:r w:rsidR="00140152">
        <w:rPr>
          <w:rFonts w:asciiTheme="minorEastAsia" w:eastAsiaTheme="minorEastAsia" w:hAnsiTheme="minorEastAsia" w:hint="eastAsia"/>
          <w:sz w:val="22"/>
          <w:szCs w:val="22"/>
        </w:rPr>
        <w:t>第10</w:t>
      </w:r>
      <w:r w:rsidR="00E105A2" w:rsidRPr="002E6581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E105A2" w:rsidRDefault="002614B9" w:rsidP="002E6581">
      <w:pPr>
        <w:pStyle w:val="Default"/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山田町</w:t>
      </w:r>
      <w:r w:rsidR="00E105A2" w:rsidRPr="002E6581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B87A6F">
        <w:rPr>
          <w:rFonts w:asciiTheme="minorEastAsia" w:eastAsiaTheme="minorEastAsia" w:hAnsiTheme="minorEastAsia" w:hint="eastAsia"/>
          <w:sz w:val="22"/>
          <w:szCs w:val="22"/>
        </w:rPr>
        <w:t>佐藤　信逸</w:t>
      </w:r>
      <w:r w:rsidR="00E105A2" w:rsidRPr="002E658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3B4E8F" w:rsidRPr="002E6581" w:rsidRDefault="00F130B7" w:rsidP="003B4E8F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平成　　</w:t>
      </w:r>
      <w:r w:rsidR="003B4E8F" w:rsidRPr="003B4E8F">
        <w:rPr>
          <w:rFonts w:hAnsi="ＭＳ 明朝" w:hint="eastAsia"/>
          <w:spacing w:val="250"/>
          <w:sz w:val="22"/>
          <w:szCs w:val="22"/>
          <w:fitText w:val="1659" w:id="325307136"/>
        </w:rPr>
        <w:t>年月</w:t>
      </w:r>
      <w:r w:rsidR="003B4E8F" w:rsidRPr="003B4E8F">
        <w:rPr>
          <w:rFonts w:hAnsi="ＭＳ 明朝" w:hint="eastAsia"/>
          <w:sz w:val="22"/>
          <w:szCs w:val="22"/>
          <w:fitText w:val="1659" w:id="325307136"/>
        </w:rPr>
        <w:t>日</w:t>
      </w:r>
    </w:p>
    <w:tbl>
      <w:tblPr>
        <w:tblW w:w="6401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828"/>
        <w:gridCol w:w="318"/>
        <w:gridCol w:w="200"/>
        <w:gridCol w:w="119"/>
        <w:gridCol w:w="319"/>
        <w:gridCol w:w="80"/>
        <w:gridCol w:w="239"/>
        <w:gridCol w:w="279"/>
        <w:gridCol w:w="39"/>
        <w:gridCol w:w="319"/>
        <w:gridCol w:w="160"/>
        <w:gridCol w:w="159"/>
        <w:gridCol w:w="319"/>
        <w:gridCol w:w="40"/>
        <w:gridCol w:w="278"/>
        <w:gridCol w:w="240"/>
        <w:gridCol w:w="79"/>
        <w:gridCol w:w="60"/>
        <w:gridCol w:w="259"/>
        <w:gridCol w:w="120"/>
        <w:gridCol w:w="199"/>
        <w:gridCol w:w="319"/>
      </w:tblGrid>
      <w:tr w:rsidR="00C52F91" w:rsidTr="00FF2A34">
        <w:trPr>
          <w:trHeight w:val="368"/>
        </w:trPr>
        <w:tc>
          <w:tcPr>
            <w:tcW w:w="22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現在の住民票住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4144" w:type="dxa"/>
            <w:gridSpan w:val="21"/>
            <w:vMerge w:val="restart"/>
            <w:tcBorders>
              <w:right w:val="single" w:sz="4" w:space="0" w:color="auto"/>
            </w:tcBorders>
          </w:tcPr>
          <w:p w:rsidR="00C52F91" w:rsidRDefault="00F130B7" w:rsidP="00170772">
            <w:r>
              <w:rPr>
                <w:rFonts w:hint="eastAsia"/>
              </w:rPr>
              <w:t>山田町</w:t>
            </w:r>
          </w:p>
          <w:p w:rsidR="00C52F91" w:rsidRDefault="00C52F91" w:rsidP="00170772"/>
        </w:tc>
      </w:tr>
      <w:tr w:rsidR="00C52F91" w:rsidTr="00893765">
        <w:trPr>
          <w:trHeight w:val="487"/>
        </w:trPr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F91" w:rsidRDefault="00C52F91" w:rsidP="00893765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F91" w:rsidRDefault="00C52F91" w:rsidP="00FF2A34">
            <w:pPr>
              <w:ind w:left="4680"/>
            </w:pPr>
          </w:p>
        </w:tc>
      </w:tr>
      <w:tr w:rsidR="00C52F91" w:rsidTr="00FF2A34">
        <w:trPr>
          <w:trHeight w:val="368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2F91" w:rsidRDefault="00C52F91" w:rsidP="00AA332B">
            <w:pPr>
              <w:jc w:val="center"/>
            </w:pPr>
            <w:r>
              <w:rPr>
                <w:rFonts w:hint="eastAsia"/>
              </w:rPr>
              <w:t>危険住宅居住時の</w:t>
            </w:r>
          </w:p>
          <w:p w:rsidR="00C52F91" w:rsidRDefault="00C52F91" w:rsidP="00AA332B">
            <w:pPr>
              <w:jc w:val="center"/>
            </w:pPr>
            <w:r>
              <w:rPr>
                <w:rFonts w:hint="eastAsia"/>
              </w:rPr>
              <w:t>住民票住所</w:t>
            </w:r>
          </w:p>
        </w:tc>
        <w:tc>
          <w:tcPr>
            <w:tcW w:w="4144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2F91" w:rsidRDefault="00936AFB" w:rsidP="00170772">
            <w:r>
              <w:rPr>
                <w:rFonts w:hint="eastAsia"/>
              </w:rPr>
              <w:t>山田町</w:t>
            </w:r>
          </w:p>
        </w:tc>
      </w:tr>
      <w:tr w:rsidR="00893765" w:rsidTr="00FF2A34">
        <w:trPr>
          <w:trHeight w:val="368"/>
        </w:trPr>
        <w:tc>
          <w:tcPr>
            <w:tcW w:w="2257" w:type="dxa"/>
            <w:gridSpan w:val="2"/>
            <w:vMerge/>
            <w:vAlign w:val="center"/>
          </w:tcPr>
          <w:p w:rsidR="00893765" w:rsidRDefault="00893765" w:rsidP="00893765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right w:val="single" w:sz="4" w:space="0" w:color="auto"/>
            </w:tcBorders>
          </w:tcPr>
          <w:p w:rsidR="00893765" w:rsidRDefault="00893765" w:rsidP="00FF2A34">
            <w:pPr>
              <w:ind w:left="4680"/>
            </w:pPr>
          </w:p>
        </w:tc>
      </w:tr>
      <w:tr w:rsidR="00893765" w:rsidTr="00893765">
        <w:trPr>
          <w:trHeight w:val="368"/>
        </w:trPr>
        <w:tc>
          <w:tcPr>
            <w:tcW w:w="2257" w:type="dxa"/>
            <w:gridSpan w:val="2"/>
            <w:vMerge/>
            <w:vAlign w:val="center"/>
          </w:tcPr>
          <w:p w:rsidR="00893765" w:rsidRDefault="00893765" w:rsidP="00893765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right w:val="single" w:sz="4" w:space="0" w:color="auto"/>
            </w:tcBorders>
          </w:tcPr>
          <w:p w:rsidR="00893765" w:rsidRDefault="00893765" w:rsidP="00FF2A34">
            <w:pPr>
              <w:ind w:left="4680"/>
            </w:pPr>
          </w:p>
        </w:tc>
      </w:tr>
      <w:tr w:rsidR="00893765" w:rsidTr="00FF2A34">
        <w:trPr>
          <w:trHeight w:val="176"/>
        </w:trPr>
        <w:tc>
          <w:tcPr>
            <w:tcW w:w="2257" w:type="dxa"/>
            <w:gridSpan w:val="2"/>
            <w:tcBorders>
              <w:bottom w:val="dashSmallGap" w:sz="4" w:space="0" w:color="auto"/>
            </w:tcBorders>
            <w:vAlign w:val="center"/>
          </w:tcPr>
          <w:p w:rsidR="00893765" w:rsidRDefault="00893765" w:rsidP="00FF2A3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4" w:type="dxa"/>
            <w:gridSpan w:val="21"/>
            <w:tcBorders>
              <w:right w:val="single" w:sz="4" w:space="0" w:color="auto"/>
            </w:tcBorders>
          </w:tcPr>
          <w:p w:rsidR="00893765" w:rsidRDefault="00893765" w:rsidP="00FF2A34">
            <w:pPr>
              <w:ind w:left="4680"/>
            </w:pPr>
          </w:p>
        </w:tc>
      </w:tr>
      <w:tr w:rsidR="00893765" w:rsidTr="00FF2A34">
        <w:trPr>
          <w:trHeight w:val="430"/>
        </w:trPr>
        <w:tc>
          <w:tcPr>
            <w:tcW w:w="2257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893765" w:rsidRDefault="00893765" w:rsidP="00FF2A34">
            <w:pPr>
              <w:jc w:val="center"/>
            </w:pPr>
            <w:r>
              <w:rPr>
                <w:rFonts w:hint="eastAsia"/>
              </w:rPr>
              <w:t>申請者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3247" w:type="dxa"/>
            <w:gridSpan w:val="17"/>
            <w:vMerge w:val="restart"/>
            <w:tcBorders>
              <w:top w:val="dashSmallGap" w:sz="4" w:space="0" w:color="auto"/>
            </w:tcBorders>
          </w:tcPr>
          <w:p w:rsidR="00893765" w:rsidRDefault="00893765" w:rsidP="00FF2A34"/>
        </w:tc>
        <w:tc>
          <w:tcPr>
            <w:tcW w:w="89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93765" w:rsidRDefault="00893765" w:rsidP="00FF2A34">
            <w:pPr>
              <w:ind w:left="7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93765" w:rsidTr="00FF2A34">
        <w:trPr>
          <w:trHeight w:val="450"/>
        </w:trPr>
        <w:tc>
          <w:tcPr>
            <w:tcW w:w="2257" w:type="dxa"/>
            <w:gridSpan w:val="2"/>
            <w:vMerge/>
            <w:vAlign w:val="center"/>
          </w:tcPr>
          <w:p w:rsidR="00893765" w:rsidRDefault="00893765" w:rsidP="00FF2A34">
            <w:pPr>
              <w:jc w:val="center"/>
            </w:pPr>
          </w:p>
        </w:tc>
        <w:tc>
          <w:tcPr>
            <w:tcW w:w="3247" w:type="dxa"/>
            <w:gridSpan w:val="17"/>
            <w:vMerge/>
          </w:tcPr>
          <w:p w:rsidR="00893765" w:rsidRDefault="00893765" w:rsidP="00FF2A34"/>
        </w:tc>
        <w:tc>
          <w:tcPr>
            <w:tcW w:w="8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93765" w:rsidRDefault="00893765" w:rsidP="00FF2A34">
            <w:pPr>
              <w:ind w:left="7"/>
              <w:jc w:val="center"/>
            </w:pPr>
          </w:p>
        </w:tc>
      </w:tr>
      <w:tr w:rsidR="00C52F91" w:rsidTr="00FF2A34">
        <w:trPr>
          <w:trHeight w:val="163"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52F91" w:rsidRDefault="00C52F91" w:rsidP="00FF2A34">
            <w:pPr>
              <w:ind w:left="4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1069F" wp14:editId="6197D0F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116840</wp:posOffset>
                      </wp:positionV>
                      <wp:extent cx="179705" cy="0"/>
                      <wp:effectExtent l="8255" t="12065" r="12065" b="1651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2E168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pt" to="1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RDMwIAADYEAAAOAAAAZHJzL2Uyb0RvYy54bWysU82O0zAQviPxDlbubZLS36jpCjUtlwUq&#10;7fIAru00Fo5t2W7TCnEp530BeAgOIHHkYXrY12Ds/qgLF4TIwRl7Zj5/M/N5fLOtBdowY7mSeZS2&#10;kwgxSRTlcpVH7+7nrWGErMOSYqEky6Mds9HN5PmzcaMz1lGVEpQZBCDSZo3Oo8o5ncWxJRWrsW0r&#10;zSQ4S2Vq7GBrVjE1uAH0WsSdJOnHjTJUG0WYtXBaHJ3RJOCXJSPubVla5pDII+DmwmrCuvRrPBnj&#10;bGWwrjg50cD/wKLGXMKlF6gCO4zWhv8BVXNilFWlaxNVx6osOWGhBqgmTX6r5q7CmoVaoDlWX9pk&#10;/x8sebNZGMRpHvUiJHENI3r88v3xx+fD/tvh08Nh//Ww/4l6vk+NthmET+XC+ErJVt7pW0XeWyTV&#10;tMJyxQLf+50GkNRnxE9S/MZquG3ZvFYUYvDaqdC0bWlqDwntQNswm91lNmzrEIHDdDAaJMCRnF0x&#10;zs552lj3iqkaeSOPBJe+azjDm1vrPA+cnUP8sVRzLkSYvJCoAezecNALGVYJTr3Xx1mzWk6FQRvs&#10;xRO+UBV4rsOMWksa0CqG6exkO8zF0YbbhfR4UArwOVlHdXwYJaPZcDbstrqd/qzVTYqi9XI+7bb6&#10;83TQK14U02mRfvTU0m5WcUqZ9OzOSk27f6eE05s5auyi1Usf4qfooWFA9vwPpMMs/fiOQlgquluY&#10;84xBnCH49JC8+q/3YF8/98kvAAAA//8DAFBLAwQUAAYACAAAACEAN/d4aNoAAAAGAQAADwAAAGRy&#10;cy9kb3ducmV2LnhtbEyO0WrCQBBF3wv9h2UKfaubWlEbsxERCn2pRdsPGLNjEszOhuyqiV/fKX2w&#10;T8PhXu6cbNm7Rp2pC7VnA8+jBBRx4W3NpYHvr7enOagQkS02nsnAQAGW+f1dhqn1F97SeRdLJSMc&#10;UjRQxdimWoeiIodh5FtiyQ6+cxgFu1LbDi8y7ho9TpKpdlizfKiwpXVFxXF3cga2a7+ZrdrJ5/sm&#10;fhxm1+tARTkY8/jQrxagIvXxVoZffVGHXJz2/sQ2qEb4RYpy5hNQEo9fp6D2f6zzTP/Xz38AAAD/&#10;/wMAUEsBAi0AFAAGAAgAAAAhALaDOJL+AAAA4QEAABMAAAAAAAAAAAAAAAAAAAAAAFtDb250ZW50&#10;X1R5cGVzXS54bWxQSwECLQAUAAYACAAAACEAOP0h/9YAAACUAQAACwAAAAAAAAAAAAAAAAAvAQAA&#10;X3JlbHMvLnJlbHNQSwECLQAUAAYACAAAACEAhRQ0QzMCAAA2BAAADgAAAAAAAAAAAAAAAAAuAgAA&#10;ZHJzL2Uyb0RvYy54bWxQSwECLQAUAAYACAAAACEAN/d4aNoAAAAGAQAADwAAAAAAAAAAAAAAAACN&#10;BAAAZHJzL2Rvd25yZXYueG1sUEsFBgAAAAAEAAQA8wAAAJQFAAAAAA==&#10;" strokeweight="1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52F91" w:rsidRDefault="00C52F91" w:rsidP="00170772"/>
        </w:tc>
      </w:tr>
      <w:tr w:rsidR="00C52F91" w:rsidTr="00FF2A34">
        <w:trPr>
          <w:trHeight w:val="917"/>
        </w:trPr>
        <w:tc>
          <w:tcPr>
            <w:tcW w:w="4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4144" w:type="dxa"/>
            <w:gridSpan w:val="21"/>
            <w:tcBorders>
              <w:top w:val="single" w:sz="4" w:space="0" w:color="auto"/>
              <w:right w:val="double" w:sz="4" w:space="0" w:color="auto"/>
            </w:tcBorders>
          </w:tcPr>
          <w:p w:rsidR="00C52F91" w:rsidRDefault="00C52F91" w:rsidP="00170772"/>
        </w:tc>
      </w:tr>
      <w:tr w:rsidR="00C52F91" w:rsidTr="00FF2A34">
        <w:trPr>
          <w:trHeight w:val="493"/>
        </w:trPr>
        <w:tc>
          <w:tcPr>
            <w:tcW w:w="4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4" w:type="dxa"/>
            <w:gridSpan w:val="21"/>
            <w:tcBorders>
              <w:right w:val="double" w:sz="4" w:space="0" w:color="auto"/>
            </w:tcBorders>
          </w:tcPr>
          <w:p w:rsidR="00C52F91" w:rsidRDefault="00C52F91" w:rsidP="001707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160FC" wp14:editId="4E8294EA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161925</wp:posOffset>
                      </wp:positionV>
                      <wp:extent cx="136525" cy="0"/>
                      <wp:effectExtent l="14605" t="13970" r="10795" b="1460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17D02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2.75pt" to="6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81NAIAADYEAAAOAAAAZHJzL2Uyb0RvYy54bWysU82O0zAQviPxDpbvbZJumu1GTVcoabks&#10;UGmXB3Btp7FwbMt2m1aISznzAvAQHEDiyMP0sK+B7f6oCxeEyMEZe2Y+fzPzeXy7aTlYU22YFAVM&#10;+jEEVGBJmFgW8O3DrDeCwFgkCOJS0AJuqYG3k+fPxp3K6UA2khOqgQMRJu9UARtrVR5FBje0RaYv&#10;FRXOWUvdIuu2ehkRjTqH3vJoEMdZ1ElNlJaYGuNOq4MTTgJ+XVNs39S1oRbwAjpuNqw6rAu/RpMx&#10;ypcaqYbhIw30DyxaxIS79AxVIYvASrM/oFqGtTSytn0s20jWNcM01OCqSeLfqrlvkKKhFtcco85t&#10;Mv8PFr9ezzVgpIAZBAK1bkSPX74//vi8333bf/y0333d736CzPepUyZ34aWYa18p3oh7dSfxOwOE&#10;LBskljTwfdgqB5L4jOhJit8Y5W5bdK8kcTFoZWVo2qbWrYd07QCbMJvteTZ0YwF2h8lVNhwMIcAn&#10;V4TyU57Sxr6ksgXeKCBnwncN5Wh9Z6zngfJTiD8WcsY4D5PnAnQOezi6HoYMIzkj3uvjjF4uSq7B&#10;GnnxhC9U5TyXYVquBAloDUVkerQtYvxgu9u58HiuFMfnaB3U8f4mvpmOpqO0lw6yaS+Nq6r3Ylam&#10;vWyWXA+rq6osq+SDp5akecMIocKzOyk1Sf9OCcc3c9DYWavnPkRP0UPDHNnTP5AOs/TjOwhhIcl2&#10;rk8zduIMwceH5NV/uXf25XOf/AIAAP//AwBQSwMEFAAGAAgAAAAhAMbqTJndAAAACQEAAA8AAABk&#10;cnMvZG93bnJldi54bWxMj8FuwjAMhu+TeIfISLuNtAwGlKYIIU3aZSDYHiA0pq1onKoJ0PL0M9ph&#10;O/72p9+f01Vna3HF1leOFMSjCARS7kxFhYLvr/eXOQgfNBldO0IFPXpYZYOnVCfG3WiP10MoBJeQ&#10;T7SCMoQmkdLnJVrtR65B4t3JtVYHjm0hTatvXG5rOY6iN2l1RXyh1A1uSszPh4tVsN+47WzdTHYf&#10;2/B5mt3vPeZFr9TzsFsvQQTswh8MD31Wh4ydju5CxouacxxNGFUwnk5BPIDXeAHi+DuQWSr/f5D9&#10;AAAA//8DAFBLAQItABQABgAIAAAAIQC2gziS/gAAAOEBAAATAAAAAAAAAAAAAAAAAAAAAABbQ29u&#10;dGVudF9UeXBlc10ueG1sUEsBAi0AFAAGAAgAAAAhADj9If/WAAAAlAEAAAsAAAAAAAAAAAAAAAAA&#10;LwEAAF9yZWxzLy5yZWxzUEsBAi0AFAAGAAgAAAAhACQ/vzU0AgAANgQAAA4AAAAAAAAAAAAAAAAA&#10;LgIAAGRycy9lMm9Eb2MueG1sUEsBAi0AFAAGAAgAAAAhAMbqTJndAAAACQEAAA8AAAAAAAAAAAAA&#10;AAAAjgQAAGRycy9kb3ducmV2LnhtbFBLBQYAAAAABAAEAPMAAACY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8D826" wp14:editId="4728D01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163195</wp:posOffset>
                      </wp:positionV>
                      <wp:extent cx="136525" cy="0"/>
                      <wp:effectExtent l="10160" t="15240" r="15240" b="1333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9F847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2.85pt" to="14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K0NAIAADYEAAAOAAAAZHJzL2Uyb0RvYy54bWysU82O0zAQviPxDpbvbZJu+rNR0xVKWi4L&#10;VNrlAVzbaSwc27LdphXispx5AXgIDiBx5GF62NfAdpuqCxeEyMEZe2Y+fzPzeXqzazjYUm2YFDlM&#10;+jEEVGBJmFjn8O39ojeBwFgkCOJS0BzuqYE3s+fPpq3K6EDWkhOqgQMRJmtVDmtrVRZFBte0QaYv&#10;FRXOWUndIOu2eh0RjVqH3vBoEMejqJWaKC0xNcadlkcnnAX8qqLYvqkqQy3gOXTcbFh1WFd+jWZT&#10;lK01UjXDJxroH1g0iAl36RmqRBaBjWZ/QDUMa2lkZftYNpGsKoZpqMFVk8S/VXNXI0VDLa45Rp3b&#10;ZP4fLH69XWrASA7HEAjUuBE9fvn++OPz4eHb4eOnw8PXw8NPMPZ9apXJXHghltpXinfiTt1K/M4A&#10;IYsaiTUNfO/3yoEkPiN6kuI3RrnbVu0rSVwM2lgZmrardOMhXTvALsxmf54N3VmA3WFyNRoOhhDg&#10;zhWhrMtT2tiXVDbAGznkTPiuoQxtb431PFDWhfhjIReM8zB5LkDrsIeT8TBkGMkZ8V4fZ/R6VXAN&#10;tsiLJ3yhKue5DNNyI0hAqyki85NtEeNH293OhcdzpTg+J+uojvfX8fV8Mp+kvXQwmvfSuCx7LxZF&#10;2hstkvGwvCqLokw+eGpJmtWMECo8u06pSfp3Sji9maPGzlo99yF6ih4a5sh2/0A6zNKP7yiElST7&#10;pe5m7MQZgk8Pyav/cu/sy+c++wUAAP//AwBQSwMEFAAGAAgAAAAhAEPyWcTdAAAACQEAAA8AAABk&#10;cnMvZG93bnJldi54bWxMj89Kw0AQh++C77CM4M1uGrTRmE0pBcGLlVYfYJqdJsHsbMhu26RP74gH&#10;vc2fj998UyxH16kTDaH1bGA+S0ARV962XBv4/Hi5ewQVIrLFzjMZmCjAsry+KjC3/sxbOu1irSSE&#10;Q44Gmhj7XOtQNeQwzHxPLLuDHxxGaYda2wHPEu46nSbJQjtsWS402NO6oeprd3QGtmu/yVb9/fvr&#10;Jr4dsstloqqejLm9GVfPoCKN8Q+GH31Rh1Kc9v7INqjOQJolC0GleMhACZA+pXNQ+9+BLgv9/4Py&#10;GwAA//8DAFBLAQItABQABgAIAAAAIQC2gziS/gAAAOEBAAATAAAAAAAAAAAAAAAAAAAAAABbQ29u&#10;dGVudF9UeXBlc10ueG1sUEsBAi0AFAAGAAgAAAAhADj9If/WAAAAlAEAAAsAAAAAAAAAAAAAAAAA&#10;LwEAAF9yZWxzLy5yZWxzUEsBAi0AFAAGAAgAAAAhADUicrQ0AgAANgQAAA4AAAAAAAAAAAAAAAAA&#10;LgIAAGRycy9lMm9Eb2MueG1sUEsBAi0AFAAGAAgAAAAhAEPyWcTdAAAACQEAAA8AAAAAAAAAAAAA&#10;AAAAjgQAAGRycy9kb3ducmV2LnhtbFBLBQYAAAAABAAEAPMAAACYBQAAAAA=&#10;" strokeweight="1.25pt"/>
                  </w:pict>
                </mc:Fallback>
              </mc:AlternateContent>
            </w:r>
          </w:p>
        </w:tc>
      </w:tr>
      <w:tr w:rsidR="00C52F91" w:rsidTr="00FF2A34">
        <w:trPr>
          <w:trHeight w:val="528"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52F91" w:rsidRDefault="00C52F91" w:rsidP="00FF2A34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8" w:type="dxa"/>
            <w:tcBorders>
              <w:bottom w:val="double" w:sz="4" w:space="0" w:color="auto"/>
              <w:right w:val="dashSmallGap" w:sz="4" w:space="0" w:color="auto"/>
            </w:tcBorders>
          </w:tcPr>
          <w:p w:rsidR="00C52F91" w:rsidRDefault="00C52F91" w:rsidP="00170772"/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FF2A34">
            <w:pPr>
              <w:ind w:left="4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1BCEF9" wp14:editId="22DFCFB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156845</wp:posOffset>
                      </wp:positionV>
                      <wp:extent cx="136525" cy="0"/>
                      <wp:effectExtent l="14605" t="13970" r="10795" b="1460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5CDC7" id="直線コネクタ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35pt" to="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hfNAIAADYEAAAOAAAAZHJzL2Uyb0RvYy54bWysU82O0zAQviPxDpbvbX427XajpiuUtFwW&#10;qLTLA7i201g4tmW7TSvEpZx5AXgIDiBx5GF62NfAdn/UhQtC5OCMPTOfv5n5PL7dtBysqTZMigIm&#10;/RgCKrAkTCwL+PZh1htBYCwSBHEpaAG31MDbyfNn407lNJWN5IRq4ECEyTtVwMZalUeRwQ1tkelL&#10;RYVz1lK3yLqtXkZEo86htzxK43gYdVITpSWmxrjT6uCEk4Bf1xTbN3VtqAW8gI6bDasO68Kv0WSM&#10;8qVGqmH4SAP9A4sWMeEuPUNVyCKw0uwPqJZhLY2sbR/LNpJ1zTANNbhqkvi3au4bpGioxTXHqHOb&#10;zP+Dxa/Xcw0YKWAKgUCtG9Hjl++PPz7vd9/2Hz/td1/3u58g9X3qlMldeCnm2leKN+Je3Un8zgAh&#10;ywaJJQ18H7bKgSQ+I3qS4jdGudsW3StJXAxaWRmatql16yFdO8AmzGZ7ng3dWIDdYXI1HKQDCPDJ&#10;FaH8lKe0sS+pbIE3CsiZ8F1DOVrfGet5oPwU4o+FnDHOw+S5AJ3DHoyuByHDSM6I9/o4o5eLkmuw&#10;Rl484QtVOc9lmJYrQQJaQxGZHm2LGD/Y7nYuPJ4rxfE5Wgd1vL+Jb6aj6SjrZelw2sviquq9mJVZ&#10;bzhLrgfVVVWWVfLBU0uyvGGEUOHZnZSaZH+nhOObOWjsrNVzH6Kn6KFhjuzpH0iHWfrxHYSwkGQ7&#10;16cZO3GG4OND8uq/3Dv78rlPfgEAAP//AwBQSwMEFAAGAAgAAAAhAFOMQTLbAAAABwEAAA8AAABk&#10;cnMvZG93bnJldi54bWxMj0FLw0AQhe+C/2EZwVu7sYRGYialFAQvVlr9AdvsNAlmZ0N22yb99U7x&#10;oKfh8R5vvlesRtepMw2h9YzwNE9AEVfetlwjfH2+zp5BhWjYms4zIUwUYFXe3xUmt/7COzrvY62k&#10;hENuEJoY+1zrUDXkTJj7nli8ox+ciSKHWtvBXKTcdXqRJEvtTMvyoTE9bRqqvvcnh7Db+G227tOP&#10;t218P2bX60RVPSE+PozrF1CRxvgXhhu+oEMpTAd/YhtUhzBbZpJEWKRyb34qSw6/WpeF/s9f/gAA&#10;AP//AwBQSwECLQAUAAYACAAAACEAtoM4kv4AAADhAQAAEwAAAAAAAAAAAAAAAAAAAAAAW0NvbnRl&#10;bnRfVHlwZXNdLnhtbFBLAQItABQABgAIAAAAIQA4/SH/1gAAAJQBAAALAAAAAAAAAAAAAAAAAC8B&#10;AABfcmVscy8ucmVsc1BLAQItABQABgAIAAAAIQCjQRhfNAIAADYEAAAOAAAAAAAAAAAAAAAAAC4C&#10;AABkcnMvZTJvRG9jLnhtbFBLAQItABQABgAIAAAAIQBTjEEy2wAAAAcBAAAPAAAAAAAAAAAAAAAA&#10;AI4EAABkcnMvZG93bnJldi54bWxQSwUGAAAAAAQABADzAAAAlgUAAAAA&#10;" strokeweight="1.25pt"/>
                  </w:pict>
                </mc:Fallback>
              </mc:AlternateContent>
            </w:r>
          </w:p>
        </w:tc>
        <w:tc>
          <w:tcPr>
            <w:tcW w:w="318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8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FF2A34">
            <w:pPr>
              <w:ind w:left="4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318915" wp14:editId="2A64E6E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158115</wp:posOffset>
                      </wp:positionV>
                      <wp:extent cx="136525" cy="0"/>
                      <wp:effectExtent l="10160" t="15240" r="15240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5BEA" id="直線コネクタ 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2.45pt" to="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4GNAIAADYEAAAOAAAAZHJzL2Uyb0RvYy54bWysU02O0zAY3SNxByv7Nk0n7XSipiOUtGwG&#10;qDTDAVzbaSwc27LdphViU9ZcAA7BAiSWHKaLuQaf3R8obBCiC9c/zy/ve9/z+HbTCLRmxnIl8yjp&#10;9iLEJFGUy2UevX6YdUYRsg5LioWSLI+2zEa3k6dPxq3OWF/VSlBmEJBIm7U6j2rndBbHltSswbar&#10;NJNwWCnTYAdLs4ypwS2wNyLu93rDuFWGaqMIsxZ2y8NhNAn8VcWIe1VVljkk8gi0uTCaMC78GE/G&#10;OFsarGtOjjLwP6hoMJfw0TNViR1GK8P/oGo4McqqynWJamJVVZywUANUk/R+q+a+xpqFWsAcq882&#10;2f9HS16u5wZxCr2LkMQNtOjx09fHbx/3uy/79x/2u8/73XeUeJ9abTOAF3JufKVkI+/1nSJvLJKq&#10;qLFcsqD3YauBJNyIL674hdXwtUX7QlHA4JVTwbRNZRpPCXagTejN9twbtnGIwGZyNRz0BxEip6MY&#10;Z6d72lj3nKkG+UkeCS69azjD6zvrQDlATxC/LdWMCxE6LyRqgXswuh6EG1YJTv2px1mzXBTCoDX2&#10;4Qk/7wOwXcCMWkka2GqG6fQ4d5iLwxzwQno+KAX0HGeHdLy96d1MR9NR2kn7w2kn7ZVl59msSDvD&#10;WXI9KK/KoiiTd15akmY1p5RJr+6U1CT9uyQc38whY+esnn2IL9lDiSD29B9Eh1769h2CsFB0Ozfe&#10;Dd9WCGcAHx+ST/+v64D6+dwnPwAAAP//AwBQSwMEFAAGAAgAAAAhAAXyrb3cAAAABwEAAA8AAABk&#10;cnMvZG93bnJldi54bWxMjs1qwzAQhO+FvoPYQm+J3JCf1rUcQqDQS1OS9gE21sY2tVbGUhI7T98N&#10;PaSnYZhh5suWvWvUibpQezbwNE5AERfe1lwa+P56Gz2DChHZYuOZDAwUYJnf32WYWn/mLZ12sVQy&#10;wiFFA1WMbap1KCpyGMa+JZbs4DuHUWxXatvhWcZdoydJMtcOa5aHCltaV1T87I7OwHbtN4tVO/18&#10;38SPw+JyGagoB2MeH/rVK6hIfbyV4Yov6JAL094f2QbVGBjNXqRpYDIVveazOaj9n9d5pv/z578A&#10;AAD//wMAUEsBAi0AFAAGAAgAAAAhALaDOJL+AAAA4QEAABMAAAAAAAAAAAAAAAAAAAAAAFtDb250&#10;ZW50X1R5cGVzXS54bWxQSwECLQAUAAYACAAAACEAOP0h/9YAAACUAQAACwAAAAAAAAAAAAAAAAAv&#10;AQAAX3JlbHMvLnJlbHNQSwECLQAUAAYACAAAACEA0WA+BjQCAAA2BAAADgAAAAAAAAAAAAAAAAAu&#10;AgAAZHJzL2Uyb0RvYy54bWxQSwECLQAUAAYACAAAACEABfKtvdwAAAAHAQAADwAAAAAAAAAAAAAA&#10;AACOBAAAZHJzL2Rvd25yZXYueG1sUEsFBgAAAAAEAAQA8wAAAJcFAAAAAA==&#10;" strokeweight="1.25pt"/>
                  </w:pict>
                </mc:Fallback>
              </mc:AlternateContent>
            </w: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C52F91" w:rsidRDefault="00C52F91" w:rsidP="00170772"/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C52F91" w:rsidRDefault="00C52F91" w:rsidP="00170772"/>
        </w:tc>
      </w:tr>
    </w:tbl>
    <w:p w:rsidR="003B4E8F" w:rsidRPr="00DA57FE" w:rsidRDefault="003B4E8F" w:rsidP="003B4E8F">
      <w:pPr>
        <w:pStyle w:val="Default"/>
        <w:rPr>
          <w:rFonts w:hAnsi="ＭＳ 明朝"/>
          <w:b/>
          <w:sz w:val="22"/>
          <w:szCs w:val="22"/>
        </w:rPr>
      </w:pPr>
    </w:p>
    <w:p w:rsidR="003B4E8F" w:rsidRPr="003D319E" w:rsidRDefault="003B4E8F" w:rsidP="003B4E8F">
      <w:pPr>
        <w:pStyle w:val="Default"/>
        <w:jc w:val="center"/>
        <w:rPr>
          <w:rFonts w:hAnsi="ＭＳ 明朝"/>
          <w:b/>
          <w:sz w:val="22"/>
          <w:szCs w:val="22"/>
        </w:rPr>
      </w:pPr>
      <w:r w:rsidRPr="00DA57FE">
        <w:rPr>
          <w:rFonts w:hAnsi="ＭＳ 明朝" w:hint="eastAsia"/>
          <w:b/>
          <w:sz w:val="22"/>
          <w:szCs w:val="22"/>
        </w:rPr>
        <w:t>山</w:t>
      </w:r>
      <w:r w:rsidR="00DA57FE" w:rsidRPr="00DA57FE">
        <w:rPr>
          <w:rFonts w:hint="eastAsia"/>
          <w:b/>
          <w:snapToGrid w:val="0"/>
          <w:sz w:val="22"/>
          <w:szCs w:val="22"/>
        </w:rPr>
        <w:t>田町防災集団移転事業に係る住宅移転事業</w:t>
      </w:r>
      <w:r>
        <w:rPr>
          <w:rFonts w:hAnsi="ＭＳ 明朝" w:hint="eastAsia"/>
          <w:b/>
          <w:sz w:val="22"/>
          <w:szCs w:val="22"/>
        </w:rPr>
        <w:t>実績報告</w:t>
      </w:r>
      <w:r w:rsidRPr="003D319E">
        <w:rPr>
          <w:rFonts w:hAnsi="ＭＳ 明朝" w:hint="eastAsia"/>
          <w:b/>
          <w:sz w:val="22"/>
          <w:szCs w:val="22"/>
        </w:rPr>
        <w:t>書</w:t>
      </w:r>
    </w:p>
    <w:p w:rsidR="003B4E8F" w:rsidRPr="003B4E8F" w:rsidRDefault="003B4E8F" w:rsidP="003B4E8F">
      <w:pPr>
        <w:pStyle w:val="Default"/>
        <w:jc w:val="center"/>
        <w:rPr>
          <w:rFonts w:hAnsi="ＭＳ 明朝"/>
          <w:sz w:val="22"/>
          <w:szCs w:val="22"/>
        </w:rPr>
      </w:pPr>
    </w:p>
    <w:p w:rsidR="0036694F" w:rsidRPr="002E6581" w:rsidRDefault="0036694F" w:rsidP="0036694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30B7">
        <w:rPr>
          <w:rFonts w:asciiTheme="minorEastAsia" w:eastAsiaTheme="minorEastAsia" w:hAnsiTheme="minorEastAsia" w:hint="eastAsia"/>
          <w:sz w:val="22"/>
          <w:szCs w:val="22"/>
        </w:rPr>
        <w:t>平成　　年　　月　　日付け山田町指令</w:t>
      </w:r>
      <w:r w:rsidR="003C25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8073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号で補助金の交付決定を受けた標記の事業について、事業が完了したので、下記のとおり報告します。</w:t>
      </w:r>
    </w:p>
    <w:p w:rsidR="003B4E8F" w:rsidRPr="0036694F" w:rsidRDefault="003B4E8F" w:rsidP="003B4E8F">
      <w:pPr>
        <w:pStyle w:val="Default"/>
        <w:ind w:firstLineChars="100" w:firstLine="237"/>
        <w:rPr>
          <w:rFonts w:hAnsi="ＭＳ 明朝"/>
          <w:sz w:val="22"/>
          <w:szCs w:val="22"/>
        </w:rPr>
      </w:pPr>
    </w:p>
    <w:p w:rsidR="003B4E8F" w:rsidRPr="002E6581" w:rsidRDefault="003B4E8F" w:rsidP="003B4E8F">
      <w:pPr>
        <w:pStyle w:val="Default"/>
        <w:jc w:val="center"/>
        <w:rPr>
          <w:rFonts w:hAnsi="ＭＳ 明朝"/>
          <w:sz w:val="22"/>
          <w:szCs w:val="22"/>
        </w:rPr>
      </w:pPr>
      <w:r w:rsidRPr="002E6581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01"/>
        <w:gridCol w:w="3827"/>
        <w:gridCol w:w="4394"/>
      </w:tblGrid>
      <w:tr w:rsidR="003B4E8F" w:rsidTr="003B4E8F">
        <w:trPr>
          <w:trHeight w:val="465"/>
        </w:trPr>
        <w:tc>
          <w:tcPr>
            <w:tcW w:w="450" w:type="dxa"/>
            <w:vMerge w:val="restart"/>
            <w:vAlign w:val="center"/>
          </w:tcPr>
          <w:p w:rsidR="003B4E8F" w:rsidRDefault="003B4E8F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2E658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228" w:type="dxa"/>
            <w:gridSpan w:val="2"/>
            <w:vAlign w:val="center"/>
          </w:tcPr>
          <w:p w:rsidR="003B4E8F" w:rsidRDefault="003B4E8F" w:rsidP="003B4E8F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交付</w:t>
            </w:r>
            <w:r w:rsidR="0036694F">
              <w:rPr>
                <w:rFonts w:hAnsi="ＭＳ 明朝" w:hint="eastAsia"/>
                <w:sz w:val="22"/>
                <w:szCs w:val="22"/>
              </w:rPr>
              <w:t>決定</w:t>
            </w:r>
            <w:r>
              <w:rPr>
                <w:rFonts w:hAnsi="ＭＳ 明朝" w:hint="eastAsia"/>
                <w:sz w:val="22"/>
                <w:szCs w:val="22"/>
              </w:rPr>
              <w:t>額　（総額）</w:t>
            </w:r>
          </w:p>
        </w:tc>
        <w:tc>
          <w:tcPr>
            <w:tcW w:w="4394" w:type="dxa"/>
            <w:vAlign w:val="center"/>
          </w:tcPr>
          <w:p w:rsidR="003B4E8F" w:rsidRDefault="003B4E8F" w:rsidP="003B4E8F">
            <w:pPr>
              <w:pStyle w:val="Default"/>
              <w:wordWrap w:val="0"/>
              <w:ind w:firstLineChars="543" w:firstLine="128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円　</w:t>
            </w:r>
          </w:p>
        </w:tc>
      </w:tr>
      <w:tr w:rsidR="003B4E8F" w:rsidTr="003B4E8F">
        <w:trPr>
          <w:trHeight w:val="349"/>
        </w:trPr>
        <w:tc>
          <w:tcPr>
            <w:tcW w:w="450" w:type="dxa"/>
            <w:vMerge/>
            <w:vAlign w:val="center"/>
          </w:tcPr>
          <w:p w:rsidR="003B4E8F" w:rsidRPr="002E6581" w:rsidRDefault="003B4E8F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3B4E8F" w:rsidRPr="005D4F06" w:rsidRDefault="003B4E8F" w:rsidP="003B4E8F">
            <w:pPr>
              <w:pStyle w:val="Defaul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内訳</w:t>
            </w:r>
          </w:p>
        </w:tc>
        <w:tc>
          <w:tcPr>
            <w:tcW w:w="3827" w:type="dxa"/>
          </w:tcPr>
          <w:p w:rsidR="003B4E8F" w:rsidRPr="005D4F06" w:rsidRDefault="003B4E8F" w:rsidP="008354D2">
            <w:pPr>
              <w:pStyle w:val="Default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危険住宅に</w:t>
            </w:r>
            <w:r w:rsidR="005B3FB6">
              <w:rPr>
                <w:rFonts w:hAnsi="ＭＳ 明朝" w:hint="eastAsia"/>
                <w:color w:val="auto"/>
                <w:sz w:val="16"/>
                <w:szCs w:val="16"/>
              </w:rPr>
              <w:t>代わる</w:t>
            </w: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住宅の建設</w:t>
            </w:r>
            <w:r w:rsidR="00AA332B">
              <w:rPr>
                <w:rFonts w:hAnsi="ＭＳ 明朝" w:hint="eastAsia"/>
                <w:color w:val="auto"/>
                <w:sz w:val="16"/>
                <w:szCs w:val="16"/>
              </w:rPr>
              <w:t>又は</w:t>
            </w: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購入</w:t>
            </w:r>
          </w:p>
        </w:tc>
        <w:tc>
          <w:tcPr>
            <w:tcW w:w="4394" w:type="dxa"/>
            <w:vAlign w:val="center"/>
          </w:tcPr>
          <w:p w:rsidR="003B4E8F" w:rsidRPr="002E6581" w:rsidRDefault="003B4E8F" w:rsidP="003B4E8F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3B4E8F" w:rsidTr="003B4E8F">
        <w:trPr>
          <w:trHeight w:val="143"/>
        </w:trPr>
        <w:tc>
          <w:tcPr>
            <w:tcW w:w="450" w:type="dxa"/>
            <w:vMerge/>
            <w:vAlign w:val="center"/>
          </w:tcPr>
          <w:p w:rsidR="003B4E8F" w:rsidRPr="002E6581" w:rsidRDefault="003B4E8F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3B4E8F" w:rsidRPr="005D4F06" w:rsidRDefault="003B4E8F" w:rsidP="003B4E8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B4E8F" w:rsidRPr="005D4F06" w:rsidRDefault="003B4E8F" w:rsidP="008354D2">
            <w:pPr>
              <w:pStyle w:val="Default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危険住宅に</w:t>
            </w:r>
            <w:r w:rsidR="005B3FB6">
              <w:rPr>
                <w:rFonts w:hAnsi="ＭＳ 明朝" w:hint="eastAsia"/>
                <w:color w:val="auto"/>
                <w:sz w:val="16"/>
                <w:szCs w:val="16"/>
              </w:rPr>
              <w:t>代わる</w:t>
            </w: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住宅のための用地の購入</w:t>
            </w:r>
          </w:p>
        </w:tc>
        <w:tc>
          <w:tcPr>
            <w:tcW w:w="4394" w:type="dxa"/>
            <w:vAlign w:val="center"/>
          </w:tcPr>
          <w:p w:rsidR="003B4E8F" w:rsidRDefault="003B4E8F" w:rsidP="003B4E8F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2052F3" w:rsidTr="003B4E8F">
        <w:trPr>
          <w:trHeight w:val="143"/>
        </w:trPr>
        <w:tc>
          <w:tcPr>
            <w:tcW w:w="450" w:type="dxa"/>
            <w:vMerge/>
            <w:vAlign w:val="center"/>
          </w:tcPr>
          <w:p w:rsidR="002052F3" w:rsidRPr="002E6581" w:rsidRDefault="002052F3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2052F3" w:rsidRPr="005D4F06" w:rsidRDefault="002052F3" w:rsidP="003B4E8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52F3" w:rsidRDefault="002052F3" w:rsidP="008354D2">
            <w:pPr>
              <w:pStyle w:val="Default"/>
              <w:rPr>
                <w:rFonts w:hAnsi="ＭＳ 明朝"/>
                <w:color w:val="auto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kern w:val="2"/>
                <w:sz w:val="16"/>
                <w:szCs w:val="16"/>
              </w:rPr>
              <w:t>危険住宅に</w:t>
            </w:r>
            <w:r w:rsidR="005B3FB6">
              <w:rPr>
                <w:rFonts w:hAnsi="ＭＳ 明朝" w:hint="eastAsia"/>
                <w:color w:val="auto"/>
                <w:sz w:val="16"/>
                <w:szCs w:val="16"/>
              </w:rPr>
              <w:t>代わる</w:t>
            </w:r>
            <w:r>
              <w:rPr>
                <w:rFonts w:hAnsi="ＭＳ 明朝" w:hint="eastAsia"/>
                <w:color w:val="auto"/>
                <w:kern w:val="2"/>
                <w:sz w:val="16"/>
                <w:szCs w:val="16"/>
              </w:rPr>
              <w:t>住宅のための用地の造成</w:t>
            </w:r>
          </w:p>
        </w:tc>
        <w:tc>
          <w:tcPr>
            <w:tcW w:w="4394" w:type="dxa"/>
            <w:vAlign w:val="center"/>
          </w:tcPr>
          <w:p w:rsidR="002052F3" w:rsidRDefault="002052F3">
            <w:pPr>
              <w:pStyle w:val="Default"/>
              <w:wordWrap w:val="0"/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円　</w:t>
            </w:r>
          </w:p>
        </w:tc>
      </w:tr>
      <w:tr w:rsidR="002052F3" w:rsidTr="003B4E8F">
        <w:trPr>
          <w:trHeight w:val="210"/>
        </w:trPr>
        <w:tc>
          <w:tcPr>
            <w:tcW w:w="450" w:type="dxa"/>
            <w:vMerge/>
            <w:vAlign w:val="center"/>
          </w:tcPr>
          <w:p w:rsidR="002052F3" w:rsidRPr="002E6581" w:rsidRDefault="002052F3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2052F3" w:rsidRPr="005D4F06" w:rsidRDefault="002052F3" w:rsidP="003B4E8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52F3" w:rsidRPr="005D4F06" w:rsidRDefault="002052F3" w:rsidP="008354D2">
            <w:pPr>
              <w:pStyle w:val="Default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危険住宅の除却等</w:t>
            </w:r>
          </w:p>
        </w:tc>
        <w:tc>
          <w:tcPr>
            <w:tcW w:w="4394" w:type="dxa"/>
            <w:vAlign w:val="center"/>
          </w:tcPr>
          <w:p w:rsidR="002052F3" w:rsidRDefault="002052F3" w:rsidP="003B4E8F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2052F3" w:rsidTr="003B4E8F">
        <w:trPr>
          <w:trHeight w:val="420"/>
        </w:trPr>
        <w:tc>
          <w:tcPr>
            <w:tcW w:w="450" w:type="dxa"/>
            <w:vAlign w:val="center"/>
          </w:tcPr>
          <w:p w:rsidR="002052F3" w:rsidRDefault="002052F3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228" w:type="dxa"/>
            <w:gridSpan w:val="2"/>
            <w:vAlign w:val="center"/>
          </w:tcPr>
          <w:p w:rsidR="002052F3" w:rsidRDefault="002052F3" w:rsidP="003B4E8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4394" w:type="dxa"/>
            <w:vAlign w:val="center"/>
          </w:tcPr>
          <w:p w:rsidR="002052F3" w:rsidRDefault="002052F3" w:rsidP="003B4E8F">
            <w:pPr>
              <w:pStyle w:val="Default"/>
              <w:wordWrap w:val="0"/>
              <w:ind w:leftChars="261" w:left="592" w:firstLineChars="299" w:firstLine="70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2052F3" w:rsidTr="003B4E8F">
        <w:trPr>
          <w:trHeight w:val="540"/>
        </w:trPr>
        <w:tc>
          <w:tcPr>
            <w:tcW w:w="450" w:type="dxa"/>
            <w:vAlign w:val="center"/>
          </w:tcPr>
          <w:p w:rsidR="002052F3" w:rsidRDefault="002052F3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4228" w:type="dxa"/>
            <w:gridSpan w:val="2"/>
            <w:vAlign w:val="center"/>
          </w:tcPr>
          <w:p w:rsidR="002052F3" w:rsidRDefault="002052F3" w:rsidP="003B4E8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竣工年月日</w:t>
            </w:r>
          </w:p>
        </w:tc>
        <w:tc>
          <w:tcPr>
            <w:tcW w:w="4394" w:type="dxa"/>
            <w:vAlign w:val="center"/>
          </w:tcPr>
          <w:p w:rsidR="002052F3" w:rsidRDefault="002052F3" w:rsidP="003B4E8F">
            <w:pPr>
              <w:pStyle w:val="Default"/>
              <w:wordWrap w:val="0"/>
              <w:ind w:leftChars="261" w:left="592" w:firstLineChars="299" w:firstLine="70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2052F3" w:rsidTr="003B4E8F">
        <w:trPr>
          <w:trHeight w:val="537"/>
        </w:trPr>
        <w:tc>
          <w:tcPr>
            <w:tcW w:w="450" w:type="dxa"/>
            <w:vAlign w:val="center"/>
          </w:tcPr>
          <w:p w:rsidR="002052F3" w:rsidRDefault="002052F3" w:rsidP="003B4E8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228" w:type="dxa"/>
            <w:gridSpan w:val="2"/>
            <w:vAlign w:val="center"/>
          </w:tcPr>
          <w:p w:rsidR="002052F3" w:rsidRDefault="002052F3" w:rsidP="003B4E8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4394" w:type="dxa"/>
            <w:vAlign w:val="center"/>
          </w:tcPr>
          <w:p w:rsidR="002052F3" w:rsidRDefault="008354D2" w:rsidP="008354D2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2052F3" w:rsidRPr="00255D49">
              <w:rPr>
                <w:rFonts w:hAnsi="ＭＳ 明朝" w:hint="eastAsia"/>
                <w:sz w:val="20"/>
                <w:szCs w:val="22"/>
              </w:rPr>
              <w:t>危険住宅移転事業実績</w:t>
            </w:r>
            <w:r w:rsidR="00255D49" w:rsidRPr="00255D49">
              <w:rPr>
                <w:rFonts w:hAnsi="ＭＳ 明朝" w:hint="eastAsia"/>
                <w:sz w:val="20"/>
                <w:szCs w:val="22"/>
              </w:rPr>
              <w:t>報告</w:t>
            </w:r>
            <w:r w:rsidR="001A0F52">
              <w:rPr>
                <w:rFonts w:hAnsi="ＭＳ 明朝" w:hint="eastAsia"/>
                <w:sz w:val="20"/>
                <w:szCs w:val="22"/>
              </w:rPr>
              <w:t>内訳</w:t>
            </w:r>
            <w:r w:rsidR="002052F3" w:rsidRPr="00255D49">
              <w:rPr>
                <w:rFonts w:hAnsi="ＭＳ 明朝" w:hint="eastAsia"/>
                <w:sz w:val="20"/>
                <w:szCs w:val="22"/>
              </w:rPr>
              <w:t>書</w:t>
            </w:r>
            <w:r w:rsidRPr="00255D49">
              <w:rPr>
                <w:rFonts w:hAnsi="ＭＳ 明朝" w:hint="eastAsia"/>
                <w:sz w:val="20"/>
                <w:szCs w:val="22"/>
              </w:rPr>
              <w:t>(様式第7号)</w:t>
            </w:r>
          </w:p>
          <w:p w:rsidR="002052F3" w:rsidRDefault="002052F3" w:rsidP="003B4E8F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  <w:p w:rsidR="002052F3" w:rsidRDefault="002052F3" w:rsidP="003B4E8F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AD659C" w:rsidRDefault="00AD659C" w:rsidP="00F379A1">
      <w:pPr>
        <w:widowControl/>
        <w:jc w:val="left"/>
        <w:rPr>
          <w:rFonts w:hAnsi="ＭＳ 明朝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  <w:r>
        <w:rPr>
          <w:rFonts w:hint="eastAsia"/>
          <w:sz w:val="22"/>
        </w:rPr>
        <w:lastRenderedPageBreak/>
        <w:t xml:space="preserve">様式第６　</w:t>
      </w:r>
      <w:r>
        <w:rPr>
          <w:rFonts w:hAnsi="ＭＳ 明朝" w:hint="eastAsia"/>
          <w:sz w:val="22"/>
        </w:rPr>
        <w:t>別添（第</w:t>
      </w:r>
      <w:r>
        <w:rPr>
          <w:rFonts w:hAnsi="ＭＳ 明朝" w:hint="eastAsia"/>
          <w:sz w:val="22"/>
        </w:rPr>
        <w:t>10</w:t>
      </w:r>
      <w:r w:rsidRPr="002E6581">
        <w:rPr>
          <w:rFonts w:hAnsi="ＭＳ 明朝" w:hint="eastAsia"/>
          <w:sz w:val="22"/>
        </w:rPr>
        <w:t>関係）</w:t>
      </w:r>
    </w:p>
    <w:p w:rsidR="00EE6172" w:rsidRDefault="00EE6172" w:rsidP="00F379A1">
      <w:pPr>
        <w:widowControl/>
        <w:jc w:val="left"/>
        <w:rPr>
          <w:rFonts w:hAnsi="ＭＳ 明朝"/>
          <w:sz w:val="22"/>
        </w:rPr>
      </w:pPr>
    </w:p>
    <w:p w:rsidR="00AD659C" w:rsidRDefault="00AD659C" w:rsidP="00AD659C">
      <w:pPr>
        <w:jc w:val="left"/>
        <w:rPr>
          <w:sz w:val="22"/>
        </w:rPr>
      </w:pPr>
      <w:r>
        <w:rPr>
          <w:rFonts w:hint="eastAsia"/>
          <w:sz w:val="22"/>
        </w:rPr>
        <w:t>１　移転完了者一覧</w:t>
      </w:r>
    </w:p>
    <w:p w:rsidR="00AD659C" w:rsidRDefault="00AD659C" w:rsidP="00EE6172">
      <w:pPr>
        <w:ind w:firstLineChars="100" w:firstLine="237"/>
        <w:jc w:val="left"/>
        <w:rPr>
          <w:sz w:val="22"/>
        </w:rPr>
      </w:pPr>
      <w:r>
        <w:rPr>
          <w:rFonts w:hint="eastAsia"/>
          <w:sz w:val="22"/>
        </w:rPr>
        <w:t>下記の者について移転事業が完了したので報告します。</w:t>
      </w:r>
    </w:p>
    <w:p w:rsidR="00AD659C" w:rsidRPr="0001133F" w:rsidRDefault="00AD659C" w:rsidP="00AD659C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3320"/>
        <w:gridCol w:w="3543"/>
      </w:tblGrid>
      <w:tr w:rsidR="00AD659C" w:rsidTr="00527C5D">
        <w:tc>
          <w:tcPr>
            <w:tcW w:w="2317" w:type="dxa"/>
          </w:tcPr>
          <w:p w:rsidR="00AD659C" w:rsidRDefault="00AA332B" w:rsidP="00527C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20" w:type="dxa"/>
          </w:tcPr>
          <w:p w:rsidR="00AD659C" w:rsidRDefault="00AD659C" w:rsidP="00527C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</w:tcPr>
          <w:p w:rsidR="00AD659C" w:rsidRDefault="00AD659C" w:rsidP="00527C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Pr="00122550" w:rsidRDefault="00122550" w:rsidP="00527C5D">
            <w:pPr>
              <w:rPr>
                <w:rFonts w:ascii="ＭＳ ゴシック" w:eastAsia="ＭＳ ゴシック" w:hAnsi="ＭＳ ゴシック"/>
                <w:sz w:val="22"/>
              </w:rPr>
            </w:pPr>
            <w:r w:rsidRPr="00122550">
              <w:rPr>
                <w:rFonts w:ascii="ＭＳ ゴシック" w:eastAsia="ＭＳ ゴシック" w:hAnsi="ＭＳ ゴシック" w:hint="eastAsia"/>
                <w:sz w:val="22"/>
              </w:rPr>
              <w:t>山田町</w:t>
            </w: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Pr="00D37F3F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Pr="008F3EA3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  <w:tr w:rsidR="00AD659C" w:rsidTr="00527C5D">
        <w:trPr>
          <w:trHeight w:val="502"/>
        </w:trPr>
        <w:tc>
          <w:tcPr>
            <w:tcW w:w="2317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vAlign w:val="center"/>
          </w:tcPr>
          <w:p w:rsidR="00AD659C" w:rsidRDefault="00AD659C" w:rsidP="00527C5D">
            <w:pPr>
              <w:rPr>
                <w:sz w:val="22"/>
              </w:rPr>
            </w:pPr>
          </w:p>
        </w:tc>
      </w:tr>
    </w:tbl>
    <w:p w:rsidR="00AD659C" w:rsidRDefault="00AD659C" w:rsidP="00AD659C">
      <w:pPr>
        <w:jc w:val="left"/>
        <w:rPr>
          <w:sz w:val="22"/>
        </w:rPr>
      </w:pPr>
    </w:p>
    <w:p w:rsidR="00AD659C" w:rsidRDefault="00AD659C" w:rsidP="00AD659C">
      <w:pPr>
        <w:jc w:val="left"/>
        <w:rPr>
          <w:sz w:val="22"/>
        </w:rPr>
      </w:pPr>
    </w:p>
    <w:sectPr w:rsidR="00AD659C" w:rsidSect="00081D2F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8F" w:rsidRDefault="003B4E8F" w:rsidP="007679D4">
      <w:r>
        <w:separator/>
      </w:r>
    </w:p>
  </w:endnote>
  <w:endnote w:type="continuationSeparator" w:id="0">
    <w:p w:rsidR="003B4E8F" w:rsidRDefault="003B4E8F" w:rsidP="007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8F" w:rsidRDefault="003B4E8F" w:rsidP="007679D4">
      <w:r>
        <w:separator/>
      </w:r>
    </w:p>
  </w:footnote>
  <w:footnote w:type="continuationSeparator" w:id="0">
    <w:p w:rsidR="003B4E8F" w:rsidRDefault="003B4E8F" w:rsidP="0076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3296"/>
    <w:multiLevelType w:val="hybridMultilevel"/>
    <w:tmpl w:val="3E28F5C2"/>
    <w:lvl w:ilvl="0" w:tplc="A5624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2"/>
    <w:rsid w:val="00081D2F"/>
    <w:rsid w:val="00122550"/>
    <w:rsid w:val="00140152"/>
    <w:rsid w:val="001A0F52"/>
    <w:rsid w:val="002052F3"/>
    <w:rsid w:val="0021619C"/>
    <w:rsid w:val="00255D49"/>
    <w:rsid w:val="002614B9"/>
    <w:rsid w:val="002616BD"/>
    <w:rsid w:val="002D52B6"/>
    <w:rsid w:val="002E6581"/>
    <w:rsid w:val="0036694F"/>
    <w:rsid w:val="003755B5"/>
    <w:rsid w:val="003B4E8F"/>
    <w:rsid w:val="003C25BC"/>
    <w:rsid w:val="004C5178"/>
    <w:rsid w:val="005B3FB6"/>
    <w:rsid w:val="00655EAB"/>
    <w:rsid w:val="007679D4"/>
    <w:rsid w:val="008073E1"/>
    <w:rsid w:val="0082651D"/>
    <w:rsid w:val="008354D2"/>
    <w:rsid w:val="008877DD"/>
    <w:rsid w:val="00893765"/>
    <w:rsid w:val="008B284C"/>
    <w:rsid w:val="008C04D0"/>
    <w:rsid w:val="00935ECF"/>
    <w:rsid w:val="00936AFB"/>
    <w:rsid w:val="009E30E1"/>
    <w:rsid w:val="00AA332B"/>
    <w:rsid w:val="00AD659C"/>
    <w:rsid w:val="00B226DF"/>
    <w:rsid w:val="00B55C0D"/>
    <w:rsid w:val="00B87A6F"/>
    <w:rsid w:val="00C42F9D"/>
    <w:rsid w:val="00C52F91"/>
    <w:rsid w:val="00CC7220"/>
    <w:rsid w:val="00D53708"/>
    <w:rsid w:val="00DA57FE"/>
    <w:rsid w:val="00E105A2"/>
    <w:rsid w:val="00E10EFA"/>
    <w:rsid w:val="00EC7D05"/>
    <w:rsid w:val="00EE6172"/>
    <w:rsid w:val="00F130B7"/>
    <w:rsid w:val="00F379A1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644A6F"/>
  <w15:docId w15:val="{35B50204-4AE2-4425-A798-C28606D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05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9D4"/>
  </w:style>
  <w:style w:type="paragraph" w:styleId="a5">
    <w:name w:val="footer"/>
    <w:basedOn w:val="a"/>
    <w:link w:val="a6"/>
    <w:uiPriority w:val="99"/>
    <w:unhideWhenUsed/>
    <w:rsid w:val="00767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9D4"/>
  </w:style>
  <w:style w:type="table" w:styleId="a7">
    <w:name w:val="Table Grid"/>
    <w:basedOn w:val="a1"/>
    <w:rsid w:val="00AD659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 潤</cp:lastModifiedBy>
  <cp:revision>34</cp:revision>
  <cp:lastPrinted>2019-03-26T05:15:00Z</cp:lastPrinted>
  <dcterms:created xsi:type="dcterms:W3CDTF">2012-09-06T05:55:00Z</dcterms:created>
  <dcterms:modified xsi:type="dcterms:W3CDTF">2019-05-16T00:25:00Z</dcterms:modified>
</cp:coreProperties>
</file>