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7B42" w14:textId="42C9A9F9" w:rsidR="00830EDA" w:rsidRPr="006054F5" w:rsidRDefault="007E4284">
      <w:pPr>
        <w:rPr>
          <w:sz w:val="22"/>
        </w:rPr>
      </w:pPr>
      <w:r w:rsidRPr="006054F5">
        <w:rPr>
          <w:rFonts w:hint="eastAsia"/>
          <w:sz w:val="22"/>
        </w:rPr>
        <w:t>様式第</w:t>
      </w:r>
      <w:r w:rsidR="0057067A" w:rsidRPr="006054F5">
        <w:rPr>
          <w:rFonts w:hint="eastAsia"/>
          <w:sz w:val="22"/>
        </w:rPr>
        <w:t>６</w:t>
      </w:r>
      <w:r w:rsidRPr="006054F5">
        <w:rPr>
          <w:rFonts w:hint="eastAsia"/>
          <w:sz w:val="22"/>
        </w:rPr>
        <w:t>号（第</w:t>
      </w:r>
      <w:r w:rsidR="002219C8" w:rsidRPr="006054F5">
        <w:rPr>
          <w:rFonts w:hint="eastAsia"/>
          <w:sz w:val="22"/>
        </w:rPr>
        <w:t>８</w:t>
      </w:r>
      <w:r w:rsidRPr="006054F5">
        <w:rPr>
          <w:rFonts w:hint="eastAsia"/>
          <w:sz w:val="22"/>
        </w:rPr>
        <w:t>関係）</w:t>
      </w:r>
    </w:p>
    <w:p w14:paraId="6AC884DE" w14:textId="77777777" w:rsidR="007E4284" w:rsidRPr="006054F5" w:rsidRDefault="007E4284">
      <w:pPr>
        <w:rPr>
          <w:sz w:val="22"/>
        </w:rPr>
      </w:pPr>
    </w:p>
    <w:p w14:paraId="299E1616" w14:textId="2E25D0A3" w:rsidR="007E4284" w:rsidRPr="006054F5" w:rsidRDefault="007E4284" w:rsidP="00572E31">
      <w:pPr>
        <w:wordWrap w:val="0"/>
        <w:jc w:val="right"/>
        <w:rPr>
          <w:sz w:val="22"/>
        </w:rPr>
      </w:pPr>
      <w:r w:rsidRPr="006054F5">
        <w:rPr>
          <w:rFonts w:hint="eastAsia"/>
          <w:sz w:val="22"/>
        </w:rPr>
        <w:t>年　　月　　日</w:t>
      </w:r>
      <w:r w:rsidR="00572E31" w:rsidRPr="006054F5">
        <w:rPr>
          <w:rFonts w:hint="eastAsia"/>
          <w:sz w:val="22"/>
        </w:rPr>
        <w:t xml:space="preserve">　　</w:t>
      </w:r>
    </w:p>
    <w:p w14:paraId="30C210F3" w14:textId="77777777" w:rsidR="007E4284" w:rsidRPr="006054F5" w:rsidRDefault="007E4284">
      <w:pPr>
        <w:rPr>
          <w:sz w:val="22"/>
        </w:rPr>
      </w:pPr>
    </w:p>
    <w:p w14:paraId="201114A5" w14:textId="62601C68" w:rsidR="007E4284" w:rsidRPr="006054F5" w:rsidRDefault="007E4284" w:rsidP="003A7945">
      <w:pPr>
        <w:jc w:val="center"/>
        <w:rPr>
          <w:sz w:val="22"/>
        </w:rPr>
      </w:pPr>
      <w:r w:rsidRPr="006054F5">
        <w:rPr>
          <w:rFonts w:hint="eastAsia"/>
          <w:sz w:val="22"/>
        </w:rPr>
        <w:t>山田町住宅用太陽光発電</w:t>
      </w:r>
      <w:r w:rsidR="00D80496" w:rsidRPr="006054F5">
        <w:rPr>
          <w:rFonts w:hint="eastAsia"/>
          <w:sz w:val="22"/>
        </w:rPr>
        <w:t>システム等</w:t>
      </w:r>
      <w:r w:rsidRPr="006054F5">
        <w:rPr>
          <w:rFonts w:hint="eastAsia"/>
          <w:sz w:val="22"/>
        </w:rPr>
        <w:t>導入促進事業補助金</w:t>
      </w:r>
      <w:r w:rsidR="001D13A4" w:rsidRPr="006054F5">
        <w:rPr>
          <w:rFonts w:hint="eastAsia"/>
          <w:sz w:val="22"/>
        </w:rPr>
        <w:t>実績</w:t>
      </w:r>
      <w:r w:rsidRPr="006054F5">
        <w:rPr>
          <w:rFonts w:hint="eastAsia"/>
          <w:sz w:val="22"/>
        </w:rPr>
        <w:t>報告書</w:t>
      </w:r>
    </w:p>
    <w:p w14:paraId="4A51B3AA" w14:textId="77777777" w:rsidR="007E4284" w:rsidRPr="006054F5" w:rsidRDefault="007E4284">
      <w:pPr>
        <w:rPr>
          <w:sz w:val="22"/>
        </w:rPr>
      </w:pPr>
    </w:p>
    <w:p w14:paraId="3B6663AA" w14:textId="77777777" w:rsidR="007E4284" w:rsidRPr="006054F5" w:rsidRDefault="007E4284" w:rsidP="003A7945">
      <w:pPr>
        <w:ind w:firstLineChars="100" w:firstLine="220"/>
        <w:rPr>
          <w:sz w:val="22"/>
        </w:rPr>
      </w:pPr>
      <w:r w:rsidRPr="006054F5">
        <w:rPr>
          <w:rFonts w:hint="eastAsia"/>
          <w:sz w:val="22"/>
        </w:rPr>
        <w:t>山田町長　様</w:t>
      </w:r>
    </w:p>
    <w:p w14:paraId="620A419B" w14:textId="77777777" w:rsidR="007E4284" w:rsidRPr="006054F5" w:rsidRDefault="007E4284">
      <w:pPr>
        <w:rPr>
          <w:sz w:val="22"/>
        </w:rPr>
      </w:pPr>
    </w:p>
    <w:tbl>
      <w:tblPr>
        <w:tblStyle w:val="a3"/>
        <w:tblW w:w="0" w:type="auto"/>
        <w:tblInd w:w="3852" w:type="dxa"/>
        <w:tblLook w:val="04A0" w:firstRow="1" w:lastRow="0" w:firstColumn="1" w:lastColumn="0" w:noHBand="0" w:noVBand="1"/>
      </w:tblPr>
      <w:tblGrid>
        <w:gridCol w:w="1701"/>
        <w:gridCol w:w="1275"/>
        <w:gridCol w:w="2924"/>
      </w:tblGrid>
      <w:tr w:rsidR="006054F5" w:rsidRPr="006054F5" w14:paraId="2AF9D055" w14:textId="77777777" w:rsidTr="00A712F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83B0C6" w14:textId="77777777" w:rsidR="007E4284" w:rsidRPr="006054F5" w:rsidRDefault="0057067A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交付決定者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1711F" w14:textId="77777777" w:rsidR="007E4284" w:rsidRPr="006054F5" w:rsidRDefault="007E4284" w:rsidP="003A7945">
            <w:pPr>
              <w:jc w:val="left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住所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DA041" w14:textId="77777777" w:rsidR="007E4284" w:rsidRPr="006054F5" w:rsidRDefault="007E4284">
            <w:pPr>
              <w:rPr>
                <w:b/>
                <w:strike/>
                <w:sz w:val="22"/>
              </w:rPr>
            </w:pPr>
          </w:p>
        </w:tc>
      </w:tr>
      <w:tr w:rsidR="006054F5" w:rsidRPr="006054F5" w14:paraId="501A0EE8" w14:textId="77777777" w:rsidTr="00A712F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BA03E0" w14:textId="77777777" w:rsidR="007E4284" w:rsidRPr="006054F5" w:rsidRDefault="007E4284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38EA8" w14:textId="77777777" w:rsidR="007E4284" w:rsidRPr="006054F5" w:rsidRDefault="007E4284" w:rsidP="003A7945">
            <w:pPr>
              <w:jc w:val="left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氏名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4742F" w14:textId="279DC9F0" w:rsidR="007E4284" w:rsidRPr="006054F5" w:rsidRDefault="00B9580E" w:rsidP="003A79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7E4284" w:rsidRPr="006054F5" w14:paraId="13AF0942" w14:textId="77777777" w:rsidTr="00A712F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BAC056" w14:textId="77777777" w:rsidR="007E4284" w:rsidRPr="006054F5" w:rsidRDefault="007E4284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165DB" w14:textId="77777777" w:rsidR="007E4284" w:rsidRPr="006054F5" w:rsidRDefault="007E4284" w:rsidP="003A7945">
            <w:pPr>
              <w:jc w:val="left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電話番号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D4865" w14:textId="77777777" w:rsidR="007E4284" w:rsidRPr="006054F5" w:rsidRDefault="007E4284">
            <w:pPr>
              <w:rPr>
                <w:sz w:val="22"/>
              </w:rPr>
            </w:pPr>
          </w:p>
        </w:tc>
      </w:tr>
    </w:tbl>
    <w:p w14:paraId="3D02F627" w14:textId="77777777" w:rsidR="007E4284" w:rsidRPr="006054F5" w:rsidRDefault="007E4284">
      <w:pPr>
        <w:rPr>
          <w:sz w:val="22"/>
        </w:rPr>
      </w:pPr>
    </w:p>
    <w:p w14:paraId="35AA1374" w14:textId="4AE9A5AF" w:rsidR="007E4284" w:rsidRPr="006054F5" w:rsidRDefault="007E4284">
      <w:pPr>
        <w:rPr>
          <w:sz w:val="22"/>
        </w:rPr>
      </w:pPr>
      <w:r w:rsidRPr="006054F5">
        <w:rPr>
          <w:rFonts w:hint="eastAsia"/>
          <w:sz w:val="22"/>
        </w:rPr>
        <w:t xml:space="preserve">　</w:t>
      </w:r>
      <w:r w:rsidR="0057067A" w:rsidRPr="006054F5">
        <w:rPr>
          <w:rFonts w:hint="eastAsia"/>
          <w:sz w:val="22"/>
        </w:rPr>
        <w:t xml:space="preserve">　</w:t>
      </w:r>
      <w:r w:rsidR="00D04465" w:rsidRPr="006054F5">
        <w:rPr>
          <w:rFonts w:hint="eastAsia"/>
          <w:sz w:val="22"/>
        </w:rPr>
        <w:t xml:space="preserve">　　</w:t>
      </w:r>
      <w:r w:rsidR="0057067A" w:rsidRPr="006054F5">
        <w:rPr>
          <w:rFonts w:hint="eastAsia"/>
          <w:sz w:val="22"/>
        </w:rPr>
        <w:t xml:space="preserve">　</w:t>
      </w:r>
      <w:r w:rsidRPr="006054F5">
        <w:rPr>
          <w:rFonts w:hint="eastAsia"/>
          <w:sz w:val="22"/>
        </w:rPr>
        <w:t>年</w:t>
      </w:r>
      <w:r w:rsidR="0057067A" w:rsidRPr="006054F5">
        <w:rPr>
          <w:rFonts w:hint="eastAsia"/>
          <w:sz w:val="22"/>
        </w:rPr>
        <w:t xml:space="preserve">　　</w:t>
      </w:r>
      <w:r w:rsidRPr="006054F5">
        <w:rPr>
          <w:rFonts w:hint="eastAsia"/>
          <w:sz w:val="22"/>
        </w:rPr>
        <w:t>月</w:t>
      </w:r>
      <w:r w:rsidR="0057067A" w:rsidRPr="006054F5">
        <w:rPr>
          <w:rFonts w:hint="eastAsia"/>
          <w:sz w:val="22"/>
        </w:rPr>
        <w:t xml:space="preserve">　　</w:t>
      </w:r>
      <w:r w:rsidRPr="006054F5">
        <w:rPr>
          <w:rFonts w:hint="eastAsia"/>
          <w:sz w:val="22"/>
        </w:rPr>
        <w:t>日付け山田町指令</w:t>
      </w:r>
      <w:r w:rsidR="00D04465" w:rsidRPr="006054F5">
        <w:rPr>
          <w:rFonts w:hint="eastAsia"/>
          <w:sz w:val="22"/>
        </w:rPr>
        <w:t xml:space="preserve">　　</w:t>
      </w:r>
      <w:r w:rsidRPr="006054F5">
        <w:rPr>
          <w:rFonts w:hint="eastAsia"/>
          <w:sz w:val="22"/>
        </w:rPr>
        <w:t>第</w:t>
      </w:r>
      <w:r w:rsidR="0057067A" w:rsidRPr="006054F5">
        <w:rPr>
          <w:rFonts w:hint="eastAsia"/>
          <w:sz w:val="22"/>
        </w:rPr>
        <w:t xml:space="preserve">　　</w:t>
      </w:r>
      <w:r w:rsidRPr="006054F5">
        <w:rPr>
          <w:rFonts w:hint="eastAsia"/>
          <w:sz w:val="22"/>
        </w:rPr>
        <w:t>号で補助金</w:t>
      </w:r>
      <w:r w:rsidR="001D13A4" w:rsidRPr="006054F5">
        <w:rPr>
          <w:rFonts w:hint="eastAsia"/>
          <w:sz w:val="22"/>
        </w:rPr>
        <w:t>の交付</w:t>
      </w:r>
      <w:r w:rsidR="005A5840" w:rsidRPr="006054F5">
        <w:rPr>
          <w:rFonts w:hint="eastAsia"/>
          <w:sz w:val="22"/>
        </w:rPr>
        <w:t>の</w:t>
      </w:r>
      <w:r w:rsidR="001D13A4" w:rsidRPr="006054F5">
        <w:rPr>
          <w:rFonts w:hint="eastAsia"/>
          <w:sz w:val="22"/>
        </w:rPr>
        <w:t>決定を受けた山田町住宅太陽光発電</w:t>
      </w:r>
      <w:r w:rsidR="00D80496" w:rsidRPr="006054F5">
        <w:rPr>
          <w:rFonts w:hint="eastAsia"/>
          <w:sz w:val="22"/>
        </w:rPr>
        <w:t>システム等</w:t>
      </w:r>
      <w:r w:rsidR="001D13A4" w:rsidRPr="006054F5">
        <w:rPr>
          <w:rFonts w:hint="eastAsia"/>
          <w:sz w:val="22"/>
        </w:rPr>
        <w:t>導入促進事業について、</w:t>
      </w:r>
      <w:r w:rsidR="00D80496" w:rsidRPr="006054F5">
        <w:rPr>
          <w:rFonts w:hint="eastAsia"/>
          <w:sz w:val="22"/>
        </w:rPr>
        <w:t>事業</w:t>
      </w:r>
      <w:r w:rsidRPr="006054F5">
        <w:rPr>
          <w:rFonts w:hint="eastAsia"/>
          <w:sz w:val="22"/>
        </w:rPr>
        <w:t>が完了したので、山田町住宅</w:t>
      </w:r>
      <w:r w:rsidR="00077934" w:rsidRPr="006054F5">
        <w:rPr>
          <w:rFonts w:hint="eastAsia"/>
          <w:sz w:val="22"/>
        </w:rPr>
        <w:t>用</w:t>
      </w:r>
      <w:r w:rsidRPr="006054F5">
        <w:rPr>
          <w:rFonts w:hint="eastAsia"/>
          <w:sz w:val="22"/>
        </w:rPr>
        <w:t>太陽光</w:t>
      </w:r>
      <w:r w:rsidR="00D80496" w:rsidRPr="006054F5">
        <w:rPr>
          <w:rFonts w:hint="eastAsia"/>
          <w:sz w:val="22"/>
        </w:rPr>
        <w:t>発電システム等</w:t>
      </w:r>
      <w:r w:rsidRPr="006054F5">
        <w:rPr>
          <w:rFonts w:hint="eastAsia"/>
          <w:sz w:val="22"/>
        </w:rPr>
        <w:t>導入促進事業補助金交付要綱第</w:t>
      </w:r>
      <w:r w:rsidR="002219C8" w:rsidRPr="006054F5">
        <w:rPr>
          <w:rFonts w:hint="eastAsia"/>
          <w:sz w:val="22"/>
        </w:rPr>
        <w:t>８</w:t>
      </w:r>
      <w:r w:rsidR="00077934" w:rsidRPr="006054F5">
        <w:rPr>
          <w:rFonts w:hint="eastAsia"/>
          <w:sz w:val="22"/>
        </w:rPr>
        <w:t>第１項</w:t>
      </w:r>
      <w:r w:rsidRPr="006054F5">
        <w:rPr>
          <w:rFonts w:hint="eastAsia"/>
          <w:sz w:val="22"/>
        </w:rPr>
        <w:t>の規定により、下記のとおり報告します。</w:t>
      </w:r>
    </w:p>
    <w:p w14:paraId="58B92873" w14:textId="77777777" w:rsidR="007E4284" w:rsidRPr="006054F5" w:rsidRDefault="007E4284">
      <w:pPr>
        <w:rPr>
          <w:sz w:val="22"/>
        </w:rPr>
      </w:pPr>
    </w:p>
    <w:p w14:paraId="52519F6A" w14:textId="6FA2E0E4" w:rsidR="007E4284" w:rsidRPr="006054F5" w:rsidRDefault="007E4284" w:rsidP="007E4284">
      <w:pPr>
        <w:pStyle w:val="a4"/>
        <w:rPr>
          <w:sz w:val="22"/>
          <w:szCs w:val="22"/>
        </w:rPr>
      </w:pPr>
      <w:r w:rsidRPr="006054F5">
        <w:rPr>
          <w:rFonts w:hint="eastAsia"/>
          <w:sz w:val="22"/>
          <w:szCs w:val="22"/>
        </w:rPr>
        <w:t>記</w:t>
      </w:r>
    </w:p>
    <w:p w14:paraId="6577BAFA" w14:textId="77777777" w:rsidR="00D80496" w:rsidRPr="006054F5" w:rsidRDefault="00D80496" w:rsidP="00D80496">
      <w:pPr>
        <w:rPr>
          <w:sz w:val="22"/>
        </w:rPr>
      </w:pPr>
    </w:p>
    <w:p w14:paraId="7A84EC38" w14:textId="4F9D6D52" w:rsidR="00D80496" w:rsidRPr="006054F5" w:rsidRDefault="00D80496" w:rsidP="00D80496">
      <w:pPr>
        <w:rPr>
          <w:sz w:val="22"/>
        </w:rPr>
      </w:pPr>
      <w:r w:rsidRPr="006054F5">
        <w:rPr>
          <w:rFonts w:hint="eastAsia"/>
          <w:sz w:val="22"/>
        </w:rPr>
        <w:t>１　設置場所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677"/>
        <w:gridCol w:w="3119"/>
      </w:tblGrid>
      <w:tr w:rsidR="006054F5" w:rsidRPr="006054F5" w14:paraId="1C13AA88" w14:textId="77777777" w:rsidTr="003E0840">
        <w:trPr>
          <w:trHeight w:val="351"/>
        </w:trPr>
        <w:tc>
          <w:tcPr>
            <w:tcW w:w="1809" w:type="dxa"/>
            <w:shd w:val="clear" w:color="auto" w:fill="auto"/>
            <w:vAlign w:val="center"/>
          </w:tcPr>
          <w:p w14:paraId="586707F8" w14:textId="77777777" w:rsidR="00D80496" w:rsidRPr="006054F5" w:rsidRDefault="00D80496" w:rsidP="003E0840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3A99707" w14:textId="77777777" w:rsidR="00D80496" w:rsidRPr="006054F5" w:rsidRDefault="00D80496" w:rsidP="003E0840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山田町</w:t>
            </w:r>
          </w:p>
        </w:tc>
      </w:tr>
      <w:tr w:rsidR="00D80496" w:rsidRPr="006054F5" w14:paraId="26E3062A" w14:textId="77777777" w:rsidTr="003E0840">
        <w:trPr>
          <w:trHeight w:val="351"/>
        </w:trPr>
        <w:tc>
          <w:tcPr>
            <w:tcW w:w="1809" w:type="dxa"/>
            <w:shd w:val="clear" w:color="auto" w:fill="auto"/>
            <w:vAlign w:val="center"/>
          </w:tcPr>
          <w:p w14:paraId="3981E5B8" w14:textId="77777777" w:rsidR="00D80496" w:rsidRPr="006054F5" w:rsidRDefault="00D80496" w:rsidP="003E0840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住宅区分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756942B" w14:textId="77777777" w:rsidR="00D80496" w:rsidRPr="006054F5" w:rsidRDefault="00D80496" w:rsidP="003E0840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□新築住宅　□建売住宅　□既存住宅</w:t>
            </w:r>
          </w:p>
        </w:tc>
        <w:tc>
          <w:tcPr>
            <w:tcW w:w="3119" w:type="dxa"/>
            <w:shd w:val="clear" w:color="auto" w:fill="auto"/>
          </w:tcPr>
          <w:p w14:paraId="5F7F04AB" w14:textId="77777777" w:rsidR="00D80496" w:rsidRPr="006054F5" w:rsidRDefault="00D80496" w:rsidP="003E0840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□専用住宅　□兼用住宅</w:t>
            </w:r>
          </w:p>
        </w:tc>
      </w:tr>
    </w:tbl>
    <w:p w14:paraId="6E703E44" w14:textId="77777777" w:rsidR="00D80496" w:rsidRPr="006054F5" w:rsidRDefault="00D80496" w:rsidP="00D80496">
      <w:pPr>
        <w:rPr>
          <w:sz w:val="22"/>
        </w:rPr>
      </w:pPr>
    </w:p>
    <w:p w14:paraId="63119BB4" w14:textId="77777777" w:rsidR="00D80496" w:rsidRPr="006054F5" w:rsidRDefault="00D80496" w:rsidP="00D80496">
      <w:pPr>
        <w:rPr>
          <w:sz w:val="22"/>
        </w:rPr>
      </w:pPr>
      <w:r w:rsidRPr="006054F5">
        <w:rPr>
          <w:rFonts w:hint="eastAsia"/>
          <w:sz w:val="22"/>
        </w:rPr>
        <w:t>２　設備の種類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D80496" w:rsidRPr="006054F5" w14:paraId="54064AB8" w14:textId="77777777" w:rsidTr="003E0840">
        <w:tc>
          <w:tcPr>
            <w:tcW w:w="9604" w:type="dxa"/>
            <w:shd w:val="clear" w:color="auto" w:fill="auto"/>
          </w:tcPr>
          <w:p w14:paraId="358F42E6" w14:textId="77777777" w:rsidR="00D80496" w:rsidRPr="006054F5" w:rsidRDefault="00D80496" w:rsidP="003E0840">
            <w:pPr>
              <w:ind w:firstLineChars="100" w:firstLine="220"/>
              <w:jc w:val="left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□太陽光発電システム（３へ記入）　　　□蓄電池システム（４へ記入）</w:t>
            </w:r>
          </w:p>
        </w:tc>
      </w:tr>
    </w:tbl>
    <w:p w14:paraId="106D5488" w14:textId="77777777" w:rsidR="00D80496" w:rsidRPr="006054F5" w:rsidRDefault="00D80496" w:rsidP="00D80496">
      <w:pPr>
        <w:rPr>
          <w:sz w:val="22"/>
        </w:rPr>
      </w:pPr>
    </w:p>
    <w:p w14:paraId="4D509728" w14:textId="77777777" w:rsidR="00D80496" w:rsidRPr="006054F5" w:rsidRDefault="00D80496" w:rsidP="00D80496">
      <w:pPr>
        <w:rPr>
          <w:sz w:val="22"/>
        </w:rPr>
      </w:pPr>
      <w:r w:rsidRPr="006054F5">
        <w:rPr>
          <w:rFonts w:hint="eastAsia"/>
          <w:sz w:val="22"/>
        </w:rPr>
        <w:t>３　太陽光発電システム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5"/>
      </w:tblGrid>
      <w:tr w:rsidR="006054F5" w:rsidRPr="006054F5" w14:paraId="1E9B935A" w14:textId="77777777" w:rsidTr="003E0840">
        <w:tc>
          <w:tcPr>
            <w:tcW w:w="1809" w:type="dxa"/>
            <w:shd w:val="clear" w:color="auto" w:fill="auto"/>
          </w:tcPr>
          <w:p w14:paraId="27C3CAC0" w14:textId="33445ECA" w:rsidR="00210A92" w:rsidRPr="006054F5" w:rsidRDefault="00210A92" w:rsidP="00210A92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pacing w:val="8"/>
                <w:w w:val="75"/>
                <w:kern w:val="0"/>
                <w:sz w:val="22"/>
                <w:fitText w:val="1440" w:id="-1029979136"/>
              </w:rPr>
              <w:t>設置に要した経</w:t>
            </w:r>
            <w:r w:rsidRPr="006054F5">
              <w:rPr>
                <w:rFonts w:hint="eastAsia"/>
                <w:spacing w:val="4"/>
                <w:w w:val="75"/>
                <w:kern w:val="0"/>
                <w:sz w:val="22"/>
                <w:fitText w:val="1440" w:id="-1029979136"/>
              </w:rPr>
              <w:t>費</w:t>
            </w:r>
          </w:p>
        </w:tc>
        <w:tc>
          <w:tcPr>
            <w:tcW w:w="7795" w:type="dxa"/>
            <w:shd w:val="clear" w:color="auto" w:fill="auto"/>
          </w:tcPr>
          <w:p w14:paraId="1D45ECD6" w14:textId="68C32202" w:rsidR="00210A92" w:rsidRPr="006054F5" w:rsidRDefault="00210A92" w:rsidP="00210A92">
            <w:pPr>
              <w:ind w:firstLineChars="100" w:firstLine="220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金　　　　　　　　　円</w:t>
            </w:r>
            <w:r w:rsidR="009B50FB">
              <w:rPr>
                <w:rFonts w:hint="eastAsia"/>
                <w:sz w:val="22"/>
              </w:rPr>
              <w:t>（税抜き）</w:t>
            </w:r>
          </w:p>
        </w:tc>
      </w:tr>
      <w:tr w:rsidR="006054F5" w:rsidRPr="006054F5" w14:paraId="41006109" w14:textId="77777777" w:rsidTr="00BE64FB">
        <w:tc>
          <w:tcPr>
            <w:tcW w:w="1809" w:type="dxa"/>
            <w:shd w:val="clear" w:color="auto" w:fill="auto"/>
          </w:tcPr>
          <w:p w14:paraId="2CE8394B" w14:textId="3D50832A" w:rsidR="00210A92" w:rsidRPr="006054F5" w:rsidRDefault="00210A92" w:rsidP="00210A92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pacing w:val="8"/>
                <w:w w:val="75"/>
                <w:kern w:val="0"/>
                <w:sz w:val="22"/>
                <w:fitText w:val="1440" w:id="-1029979135"/>
              </w:rPr>
              <w:t>補助金交付決定</w:t>
            </w:r>
            <w:r w:rsidRPr="006054F5">
              <w:rPr>
                <w:rFonts w:hint="eastAsia"/>
                <w:spacing w:val="4"/>
                <w:w w:val="75"/>
                <w:kern w:val="0"/>
                <w:sz w:val="22"/>
                <w:fitText w:val="1440" w:id="-1029979135"/>
              </w:rPr>
              <w:t>額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63EAC7D0" w14:textId="54C4A8FD" w:rsidR="00210A92" w:rsidRPr="006054F5" w:rsidRDefault="00210A92" w:rsidP="00210A92">
            <w:pPr>
              <w:ind w:firstLineChars="100" w:firstLine="220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 xml:space="preserve">金　　　　　　　　　円　</w:t>
            </w:r>
          </w:p>
        </w:tc>
      </w:tr>
      <w:tr w:rsidR="006054F5" w:rsidRPr="006054F5" w14:paraId="1960121E" w14:textId="77777777" w:rsidTr="003E0840">
        <w:tc>
          <w:tcPr>
            <w:tcW w:w="1809" w:type="dxa"/>
            <w:shd w:val="clear" w:color="auto" w:fill="auto"/>
          </w:tcPr>
          <w:p w14:paraId="1905CE49" w14:textId="4D6515AD" w:rsidR="00210A92" w:rsidRPr="006054F5" w:rsidRDefault="00210A92" w:rsidP="00210A92">
            <w:pPr>
              <w:jc w:val="center"/>
              <w:rPr>
                <w:kern w:val="0"/>
                <w:sz w:val="22"/>
              </w:rPr>
            </w:pPr>
            <w:r w:rsidRPr="006054F5">
              <w:rPr>
                <w:rFonts w:hint="eastAsia"/>
                <w:kern w:val="0"/>
                <w:sz w:val="22"/>
              </w:rPr>
              <w:t>工事着手日</w:t>
            </w:r>
          </w:p>
        </w:tc>
        <w:tc>
          <w:tcPr>
            <w:tcW w:w="7795" w:type="dxa"/>
            <w:shd w:val="clear" w:color="auto" w:fill="auto"/>
          </w:tcPr>
          <w:p w14:paraId="0EC79306" w14:textId="6B74E82F" w:rsidR="00210A92" w:rsidRPr="006054F5" w:rsidRDefault="00210A92" w:rsidP="00210A92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210A92" w:rsidRPr="006054F5" w14:paraId="2B7652C4" w14:textId="77777777" w:rsidTr="00A712FE">
        <w:tc>
          <w:tcPr>
            <w:tcW w:w="1809" w:type="dxa"/>
            <w:shd w:val="clear" w:color="auto" w:fill="auto"/>
          </w:tcPr>
          <w:p w14:paraId="04B4EE80" w14:textId="77777777" w:rsidR="00210A92" w:rsidRPr="006054F5" w:rsidRDefault="00210A92" w:rsidP="00210A92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工事完了日</w:t>
            </w:r>
          </w:p>
          <w:p w14:paraId="5170B3B8" w14:textId="152D44CB" w:rsidR="00210A92" w:rsidRPr="006054F5" w:rsidRDefault="00210A92" w:rsidP="00210A92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又は引渡日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6BAB7361" w14:textId="63B680B7" w:rsidR="00210A92" w:rsidRPr="006054F5" w:rsidRDefault="00210A92" w:rsidP="00210A92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14:paraId="67AB51D3" w14:textId="77777777" w:rsidR="00D80496" w:rsidRPr="006054F5" w:rsidRDefault="00D80496" w:rsidP="00D80496">
      <w:pPr>
        <w:rPr>
          <w:sz w:val="22"/>
        </w:rPr>
      </w:pPr>
    </w:p>
    <w:p w14:paraId="326EF813" w14:textId="77777777" w:rsidR="00D80496" w:rsidRPr="006054F5" w:rsidRDefault="00D80496" w:rsidP="00D80496">
      <w:pPr>
        <w:rPr>
          <w:sz w:val="22"/>
        </w:rPr>
      </w:pPr>
      <w:r w:rsidRPr="006054F5">
        <w:rPr>
          <w:rFonts w:hint="eastAsia"/>
          <w:sz w:val="22"/>
        </w:rPr>
        <w:t>４　蓄電池システム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5"/>
      </w:tblGrid>
      <w:tr w:rsidR="006054F5" w:rsidRPr="006054F5" w14:paraId="3669D959" w14:textId="77777777" w:rsidTr="003E0840">
        <w:tc>
          <w:tcPr>
            <w:tcW w:w="1809" w:type="dxa"/>
            <w:shd w:val="clear" w:color="auto" w:fill="auto"/>
            <w:vAlign w:val="center"/>
          </w:tcPr>
          <w:p w14:paraId="662FC45F" w14:textId="3FFAE2E8" w:rsidR="00157BC4" w:rsidRPr="006054F5" w:rsidRDefault="00157BC4" w:rsidP="00157BC4">
            <w:pPr>
              <w:jc w:val="center"/>
              <w:rPr>
                <w:sz w:val="22"/>
              </w:rPr>
            </w:pPr>
            <w:r w:rsidRPr="00B51BB1">
              <w:rPr>
                <w:rFonts w:hint="eastAsia"/>
                <w:w w:val="81"/>
                <w:kern w:val="0"/>
                <w:sz w:val="22"/>
                <w:fitText w:val="1440" w:id="-1029979136"/>
              </w:rPr>
              <w:t>設置に要した経</w:t>
            </w:r>
            <w:r w:rsidRPr="00B51BB1">
              <w:rPr>
                <w:rFonts w:hint="eastAsia"/>
                <w:spacing w:val="11"/>
                <w:w w:val="81"/>
                <w:kern w:val="0"/>
                <w:sz w:val="22"/>
                <w:fitText w:val="1440" w:id="-1029979136"/>
              </w:rPr>
              <w:t>費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518D57B0" w14:textId="76ADA4C2" w:rsidR="00157BC4" w:rsidRPr="006054F5" w:rsidRDefault="00157BC4" w:rsidP="00B51BB1">
            <w:pPr>
              <w:ind w:firstLineChars="100" w:firstLine="220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金　　　　　　　　　円</w:t>
            </w:r>
            <w:r w:rsidR="003F7AAF">
              <w:rPr>
                <w:rFonts w:hint="eastAsia"/>
                <w:sz w:val="22"/>
              </w:rPr>
              <w:t>（税抜き）</w:t>
            </w:r>
          </w:p>
        </w:tc>
      </w:tr>
      <w:tr w:rsidR="006054F5" w:rsidRPr="006054F5" w14:paraId="18461CED" w14:textId="77777777" w:rsidTr="003E0840">
        <w:tc>
          <w:tcPr>
            <w:tcW w:w="1809" w:type="dxa"/>
            <w:shd w:val="clear" w:color="auto" w:fill="auto"/>
            <w:vAlign w:val="center"/>
          </w:tcPr>
          <w:p w14:paraId="47048DC5" w14:textId="204E076F" w:rsidR="00157BC4" w:rsidRPr="006054F5" w:rsidRDefault="00157BC4" w:rsidP="00157BC4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pacing w:val="8"/>
                <w:w w:val="75"/>
                <w:kern w:val="0"/>
                <w:sz w:val="22"/>
                <w:fitText w:val="1440" w:id="-1029979135"/>
              </w:rPr>
              <w:t>補助金交付決定</w:t>
            </w:r>
            <w:r w:rsidRPr="006054F5">
              <w:rPr>
                <w:rFonts w:hint="eastAsia"/>
                <w:spacing w:val="4"/>
                <w:w w:val="75"/>
                <w:kern w:val="0"/>
                <w:sz w:val="22"/>
                <w:fitText w:val="1440" w:id="-1029979135"/>
              </w:rPr>
              <w:t>額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14BFAC6A" w14:textId="6C7FFDDF" w:rsidR="00157BC4" w:rsidRPr="006054F5" w:rsidRDefault="00157BC4" w:rsidP="00B51BB1">
            <w:pPr>
              <w:ind w:firstLineChars="100" w:firstLine="220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 xml:space="preserve">金　　　　　　　　　円　</w:t>
            </w:r>
          </w:p>
        </w:tc>
      </w:tr>
      <w:tr w:rsidR="006054F5" w:rsidRPr="006054F5" w14:paraId="11ADF7DC" w14:textId="77777777" w:rsidTr="003E0840">
        <w:tc>
          <w:tcPr>
            <w:tcW w:w="1809" w:type="dxa"/>
            <w:shd w:val="clear" w:color="auto" w:fill="auto"/>
            <w:vAlign w:val="center"/>
          </w:tcPr>
          <w:p w14:paraId="15C40014" w14:textId="260748A4" w:rsidR="00157BC4" w:rsidRPr="006054F5" w:rsidRDefault="00157BC4" w:rsidP="00157BC4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工事着手日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1B43C374" w14:textId="59351013" w:rsidR="00157BC4" w:rsidRPr="006054F5" w:rsidRDefault="00157BC4" w:rsidP="00157BC4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157BC4" w:rsidRPr="006054F5" w14:paraId="6C5F4919" w14:textId="77777777" w:rsidTr="003E0840">
        <w:tc>
          <w:tcPr>
            <w:tcW w:w="1809" w:type="dxa"/>
            <w:shd w:val="clear" w:color="auto" w:fill="auto"/>
            <w:vAlign w:val="center"/>
          </w:tcPr>
          <w:p w14:paraId="289AA982" w14:textId="77777777" w:rsidR="00157BC4" w:rsidRPr="006054F5" w:rsidRDefault="00157BC4" w:rsidP="00157BC4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工事完了日</w:t>
            </w:r>
          </w:p>
          <w:p w14:paraId="5A0A67AC" w14:textId="5065B4F8" w:rsidR="00157BC4" w:rsidRPr="006054F5" w:rsidRDefault="00157BC4" w:rsidP="00157BC4">
            <w:pPr>
              <w:jc w:val="center"/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>又は引渡日</w:t>
            </w:r>
          </w:p>
        </w:tc>
        <w:tc>
          <w:tcPr>
            <w:tcW w:w="7795" w:type="dxa"/>
            <w:shd w:val="clear" w:color="auto" w:fill="auto"/>
            <w:vAlign w:val="center"/>
          </w:tcPr>
          <w:p w14:paraId="5C380687" w14:textId="1578DFF9" w:rsidR="00157BC4" w:rsidRPr="006054F5" w:rsidRDefault="00157BC4" w:rsidP="00157BC4">
            <w:pPr>
              <w:rPr>
                <w:sz w:val="22"/>
              </w:rPr>
            </w:pPr>
            <w:r w:rsidRPr="006054F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14:paraId="4BDEE48F" w14:textId="77777777" w:rsidR="00157BC4" w:rsidRPr="006054F5" w:rsidRDefault="00157BC4" w:rsidP="00D80496">
      <w:pPr>
        <w:rPr>
          <w:sz w:val="24"/>
          <w:szCs w:val="24"/>
        </w:rPr>
      </w:pPr>
    </w:p>
    <w:p w14:paraId="48A09003" w14:textId="77777777" w:rsidR="00157BC4" w:rsidRPr="006054F5" w:rsidRDefault="00157BC4" w:rsidP="00D80496">
      <w:pPr>
        <w:rPr>
          <w:sz w:val="24"/>
          <w:szCs w:val="24"/>
        </w:rPr>
      </w:pPr>
    </w:p>
    <w:p w14:paraId="0DF5C449" w14:textId="40F31605" w:rsidR="00D80496" w:rsidRPr="006054F5" w:rsidRDefault="00D80496" w:rsidP="00D80496">
      <w:pPr>
        <w:rPr>
          <w:sz w:val="22"/>
        </w:rPr>
      </w:pPr>
      <w:r w:rsidRPr="006054F5">
        <w:rPr>
          <w:rFonts w:hint="eastAsia"/>
          <w:sz w:val="22"/>
        </w:rPr>
        <w:lastRenderedPageBreak/>
        <w:t>５　添付書類（チェックリスト）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D80496" w:rsidRPr="006054F5" w14:paraId="6183C9BE" w14:textId="77777777" w:rsidTr="003E0840"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EACE" w14:textId="4F58FF55" w:rsidR="00D80496" w:rsidRPr="006054F5" w:rsidRDefault="00D80496" w:rsidP="003E0840">
            <w:pPr>
              <w:rPr>
                <w:rFonts w:cs="ＭＳ 明朝"/>
                <w:kern w:val="0"/>
                <w:sz w:val="22"/>
                <w:lang w:val="ja-JP"/>
              </w:rPr>
            </w:pPr>
            <w:r w:rsidRPr="006054F5">
              <w:rPr>
                <w:rFonts w:cs="ＭＳ 明朝" w:hint="eastAsia"/>
                <w:kern w:val="0"/>
                <w:sz w:val="22"/>
                <w:lang w:val="ja-JP"/>
              </w:rPr>
              <w:t xml:space="preserve">□　</w:t>
            </w:r>
            <w:r w:rsidR="00157BC4" w:rsidRPr="006054F5">
              <w:rPr>
                <w:rFonts w:cs="ＭＳ 明朝" w:hint="eastAsia"/>
                <w:kern w:val="0"/>
                <w:sz w:val="22"/>
                <w:lang w:val="ja-JP"/>
              </w:rPr>
              <w:t>各設備</w:t>
            </w:r>
            <w:r w:rsidR="00157BC4" w:rsidRPr="006054F5">
              <w:rPr>
                <w:rFonts w:ascii="ＭＳ 明朝" w:eastAsia="ＭＳ 明朝" w:hint="eastAsia"/>
                <w:sz w:val="22"/>
              </w:rPr>
              <w:t>の設置状況を確認できる写真</w:t>
            </w:r>
          </w:p>
          <w:p w14:paraId="1B77A2DA" w14:textId="65FF8643" w:rsidR="00D80496" w:rsidRPr="006054F5" w:rsidRDefault="00D80496" w:rsidP="003E0840">
            <w:pPr>
              <w:autoSpaceDE w:val="0"/>
              <w:autoSpaceDN w:val="0"/>
              <w:adjustRightInd w:val="0"/>
              <w:spacing w:line="475" w:lineRule="atLeast"/>
              <w:rPr>
                <w:rFonts w:cs="ＭＳ 明朝"/>
                <w:kern w:val="0"/>
                <w:sz w:val="22"/>
                <w:lang w:val="ja-JP"/>
              </w:rPr>
            </w:pPr>
            <w:r w:rsidRPr="006054F5">
              <w:rPr>
                <w:rFonts w:cs="ＭＳ 明朝" w:hint="eastAsia"/>
                <w:kern w:val="0"/>
                <w:sz w:val="22"/>
                <w:lang w:val="ja-JP"/>
              </w:rPr>
              <w:t xml:space="preserve">□　</w:t>
            </w:r>
            <w:r w:rsidR="00157BC4" w:rsidRPr="006054F5">
              <w:rPr>
                <w:rFonts w:cs="ＭＳ 明朝" w:hint="eastAsia"/>
                <w:kern w:val="0"/>
                <w:sz w:val="22"/>
                <w:lang w:val="ja-JP"/>
              </w:rPr>
              <w:t>各設備</w:t>
            </w:r>
            <w:r w:rsidR="00157BC4" w:rsidRPr="006054F5">
              <w:rPr>
                <w:rFonts w:ascii="ＭＳ 明朝" w:eastAsia="ＭＳ 明朝" w:hint="eastAsia"/>
                <w:sz w:val="22"/>
              </w:rPr>
              <w:t>の設置に要した経費に係る領収書の写し</w:t>
            </w:r>
          </w:p>
          <w:p w14:paraId="57AF39A5" w14:textId="1696A814" w:rsidR="00D80496" w:rsidRPr="005901B5" w:rsidRDefault="00D80496" w:rsidP="003E0840">
            <w:pPr>
              <w:autoSpaceDE w:val="0"/>
              <w:autoSpaceDN w:val="0"/>
              <w:adjustRightInd w:val="0"/>
              <w:spacing w:line="475" w:lineRule="atLeast"/>
              <w:rPr>
                <w:rFonts w:ascii="ＭＳ 明朝" w:eastAsia="ＭＳ 明朝"/>
                <w:sz w:val="22"/>
              </w:rPr>
            </w:pPr>
            <w:r w:rsidRPr="006054F5">
              <w:rPr>
                <w:rFonts w:cs="ＭＳ 明朝" w:hint="eastAsia"/>
                <w:kern w:val="0"/>
                <w:sz w:val="22"/>
                <w:lang w:val="ja-JP"/>
              </w:rPr>
              <w:t xml:space="preserve">□　</w:t>
            </w:r>
            <w:r w:rsidR="00874184">
              <w:rPr>
                <w:rFonts w:ascii="ＭＳ 明朝" w:eastAsia="ＭＳ 明朝" w:hint="eastAsia"/>
                <w:sz w:val="22"/>
              </w:rPr>
              <w:t>売電することが確認できる書類（</w:t>
            </w:r>
            <w:r w:rsidR="000F13F2">
              <w:rPr>
                <w:rFonts w:ascii="ＭＳ 明朝" w:eastAsia="ＭＳ 明朝" w:hint="eastAsia"/>
                <w:sz w:val="22"/>
              </w:rPr>
              <w:t>余剰</w:t>
            </w:r>
            <w:r w:rsidR="00874184">
              <w:rPr>
                <w:rFonts w:ascii="ＭＳ 明朝" w:eastAsia="ＭＳ 明朝" w:hint="eastAsia"/>
                <w:sz w:val="22"/>
              </w:rPr>
              <w:t>電力を</w:t>
            </w:r>
            <w:r w:rsidR="005901B5">
              <w:rPr>
                <w:rFonts w:ascii="ＭＳ 明朝" w:eastAsia="ＭＳ 明朝" w:hint="eastAsia"/>
                <w:sz w:val="22"/>
              </w:rPr>
              <w:t>売電する場合に限る。</w:t>
            </w:r>
            <w:r w:rsidR="00874184">
              <w:rPr>
                <w:rFonts w:ascii="ＭＳ 明朝" w:eastAsia="ＭＳ 明朝" w:hint="eastAsia"/>
                <w:sz w:val="22"/>
              </w:rPr>
              <w:t>）</w:t>
            </w:r>
          </w:p>
          <w:p w14:paraId="49266880" w14:textId="23B32519" w:rsidR="00D80496" w:rsidRPr="006054F5" w:rsidRDefault="00D80496" w:rsidP="003E0840">
            <w:pPr>
              <w:autoSpaceDE w:val="0"/>
              <w:autoSpaceDN w:val="0"/>
              <w:adjustRightInd w:val="0"/>
              <w:spacing w:line="475" w:lineRule="atLeast"/>
              <w:rPr>
                <w:rFonts w:cs="ＭＳ 明朝"/>
                <w:kern w:val="0"/>
                <w:sz w:val="22"/>
                <w:lang w:val="ja-JP"/>
              </w:rPr>
            </w:pPr>
            <w:r w:rsidRPr="006054F5">
              <w:rPr>
                <w:rFonts w:cs="ＭＳ 明朝" w:hint="eastAsia"/>
                <w:kern w:val="0"/>
                <w:sz w:val="22"/>
                <w:lang w:val="ja-JP"/>
              </w:rPr>
              <w:t xml:space="preserve">□　</w:t>
            </w:r>
            <w:r w:rsidR="00157BC4" w:rsidRPr="006054F5">
              <w:rPr>
                <w:rFonts w:ascii="ＭＳ 明朝" w:eastAsia="ＭＳ 明朝" w:hint="eastAsia"/>
                <w:sz w:val="22"/>
              </w:rPr>
              <w:t>その他町長が必要と認める書類</w:t>
            </w:r>
          </w:p>
        </w:tc>
      </w:tr>
    </w:tbl>
    <w:p w14:paraId="569A75F9" w14:textId="5F091559" w:rsidR="00D80496" w:rsidRPr="006054F5" w:rsidRDefault="00D80496" w:rsidP="00157BC4">
      <w:pPr>
        <w:rPr>
          <w:sz w:val="24"/>
          <w:szCs w:val="28"/>
        </w:rPr>
      </w:pPr>
    </w:p>
    <w:sectPr w:rsidR="00D80496" w:rsidRPr="006054F5" w:rsidSect="00A712FE">
      <w:pgSz w:w="11906" w:h="16838"/>
      <w:pgMar w:top="136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2A0C" w14:textId="77777777" w:rsidR="00077934" w:rsidRDefault="00077934" w:rsidP="004C6F0B">
      <w:r>
        <w:separator/>
      </w:r>
    </w:p>
  </w:endnote>
  <w:endnote w:type="continuationSeparator" w:id="0">
    <w:p w14:paraId="4C12ECD0" w14:textId="77777777" w:rsidR="00077934" w:rsidRDefault="00077934" w:rsidP="004C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EE1C" w14:textId="77777777" w:rsidR="00077934" w:rsidRDefault="00077934" w:rsidP="004C6F0B">
      <w:r>
        <w:separator/>
      </w:r>
    </w:p>
  </w:footnote>
  <w:footnote w:type="continuationSeparator" w:id="0">
    <w:p w14:paraId="792F1E42" w14:textId="77777777" w:rsidR="00077934" w:rsidRDefault="00077934" w:rsidP="004C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284"/>
    <w:rsid w:val="00077934"/>
    <w:rsid w:val="000F13F2"/>
    <w:rsid w:val="00157BC4"/>
    <w:rsid w:val="001D13A4"/>
    <w:rsid w:val="00210A92"/>
    <w:rsid w:val="002219C8"/>
    <w:rsid w:val="003A7945"/>
    <w:rsid w:val="003F7AAF"/>
    <w:rsid w:val="004C6F0B"/>
    <w:rsid w:val="0050185B"/>
    <w:rsid w:val="0057067A"/>
    <w:rsid w:val="00572E31"/>
    <w:rsid w:val="005901B5"/>
    <w:rsid w:val="005A5840"/>
    <w:rsid w:val="005C3C5A"/>
    <w:rsid w:val="006054F5"/>
    <w:rsid w:val="00647D42"/>
    <w:rsid w:val="006636FB"/>
    <w:rsid w:val="006B18D2"/>
    <w:rsid w:val="00743527"/>
    <w:rsid w:val="007E4284"/>
    <w:rsid w:val="00830EDA"/>
    <w:rsid w:val="00874184"/>
    <w:rsid w:val="009B50FB"/>
    <w:rsid w:val="009E60B6"/>
    <w:rsid w:val="00A712FE"/>
    <w:rsid w:val="00B355A4"/>
    <w:rsid w:val="00B51BB1"/>
    <w:rsid w:val="00B9580E"/>
    <w:rsid w:val="00D04465"/>
    <w:rsid w:val="00D0693A"/>
    <w:rsid w:val="00D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3A27FF"/>
  <w15:docId w15:val="{C80D0DDC-3675-4680-8A93-C2DB73D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428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E428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428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E42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6F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F0B"/>
  </w:style>
  <w:style w:type="paragraph" w:styleId="aa">
    <w:name w:val="footer"/>
    <w:basedOn w:val="a"/>
    <w:link w:val="ab"/>
    <w:uiPriority w:val="99"/>
    <w:unhideWhenUsed/>
    <w:rsid w:val="004C6F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道又　城</dc:creator>
  <cp:lastModifiedBy>企画チーム・企画調整係</cp:lastModifiedBy>
  <cp:revision>14</cp:revision>
  <cp:lastPrinted>2024-03-29T02:32:00Z</cp:lastPrinted>
  <dcterms:created xsi:type="dcterms:W3CDTF">2014-03-25T05:46:00Z</dcterms:created>
  <dcterms:modified xsi:type="dcterms:W3CDTF">2025-06-25T04:19:00Z</dcterms:modified>
</cp:coreProperties>
</file>